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93B4" w14:textId="0C16EB48" w:rsidR="00456346" w:rsidRPr="00FA6509" w:rsidRDefault="00000000" w:rsidP="00AE4590">
      <w:pPr>
        <w:spacing w:before="80" w:after="80"/>
        <w:jc w:val="center"/>
        <w:rPr>
          <w:b/>
        </w:rPr>
      </w:pPr>
      <w:r w:rsidRPr="00FA6509">
        <w:rPr>
          <w:b/>
        </w:rPr>
        <w:t>SOSYAL HİZMET BÖLÜMÜ 202</w:t>
      </w:r>
      <w:r w:rsidR="00186550">
        <w:rPr>
          <w:b/>
        </w:rPr>
        <w:t>5</w:t>
      </w:r>
      <w:r w:rsidRPr="00FA6509">
        <w:rPr>
          <w:b/>
        </w:rPr>
        <w:t xml:space="preserve"> - 202</w:t>
      </w:r>
      <w:r w:rsidR="00186550">
        <w:rPr>
          <w:b/>
        </w:rPr>
        <w:t>6</w:t>
      </w:r>
      <w:r w:rsidRPr="00FA6509">
        <w:rPr>
          <w:b/>
        </w:rPr>
        <w:t xml:space="preserve"> GÜZ YARIYILI I. SINIF DERS PROGRAMI</w:t>
      </w:r>
    </w:p>
    <w:p w14:paraId="2F510F39" w14:textId="77777777" w:rsidR="00456346" w:rsidRDefault="00456346" w:rsidP="00AE4590">
      <w:pPr>
        <w:spacing w:before="80" w:after="80"/>
        <w:rPr>
          <w:b/>
          <w:sz w:val="20"/>
          <w:szCs w:val="20"/>
        </w:rPr>
      </w:pPr>
    </w:p>
    <w:tbl>
      <w:tblPr>
        <w:tblStyle w:val="a"/>
        <w:tblW w:w="1148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75"/>
        <w:gridCol w:w="2126"/>
        <w:gridCol w:w="2504"/>
        <w:gridCol w:w="1890"/>
        <w:gridCol w:w="2079"/>
      </w:tblGrid>
      <w:tr w:rsidR="00456346" w14:paraId="0FEC7DC4" w14:textId="77777777" w:rsidTr="008113B0">
        <w:trPr>
          <w:trHeight w:val="242"/>
        </w:trPr>
        <w:tc>
          <w:tcPr>
            <w:tcW w:w="709" w:type="dxa"/>
          </w:tcPr>
          <w:p w14:paraId="53C1C556" w14:textId="77777777" w:rsidR="00456346" w:rsidRDefault="00000000" w:rsidP="00AE4590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8113B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175" w:type="dxa"/>
          </w:tcPr>
          <w:p w14:paraId="4BBC66F5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2126" w:type="dxa"/>
          </w:tcPr>
          <w:p w14:paraId="15C6A25E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2504" w:type="dxa"/>
          </w:tcPr>
          <w:p w14:paraId="004FB011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1890" w:type="dxa"/>
          </w:tcPr>
          <w:p w14:paraId="0C222D55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079" w:type="dxa"/>
          </w:tcPr>
          <w:p w14:paraId="1631CF5A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CUMA</w:t>
            </w:r>
          </w:p>
        </w:tc>
      </w:tr>
      <w:tr w:rsidR="007347A7" w14:paraId="2DB71478" w14:textId="77777777" w:rsidTr="00AE4590">
        <w:trPr>
          <w:trHeight w:val="705"/>
        </w:trPr>
        <w:tc>
          <w:tcPr>
            <w:tcW w:w="709" w:type="dxa"/>
          </w:tcPr>
          <w:p w14:paraId="60647B30" w14:textId="77777777" w:rsidR="007347A7" w:rsidRPr="008113B0" w:rsidRDefault="007347A7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08.15</w:t>
            </w:r>
          </w:p>
          <w:p w14:paraId="09D6D016" w14:textId="77777777" w:rsidR="007347A7" w:rsidRPr="008113B0" w:rsidRDefault="007347A7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-</w:t>
            </w:r>
          </w:p>
          <w:p w14:paraId="7EA176C4" w14:textId="10F981D6" w:rsidR="007347A7" w:rsidRPr="008113B0" w:rsidRDefault="007347A7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09.00</w:t>
            </w:r>
          </w:p>
        </w:tc>
        <w:tc>
          <w:tcPr>
            <w:tcW w:w="2175" w:type="dxa"/>
          </w:tcPr>
          <w:p w14:paraId="13564C5B" w14:textId="77777777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1A9F828" w14:textId="77777777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SHB105 Sosyolojiye Giriş </w:t>
            </w:r>
          </w:p>
          <w:p w14:paraId="1EACE58B" w14:textId="77777777" w:rsidR="007347A7" w:rsidRDefault="007347A7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8113B0">
              <w:rPr>
                <w:sz w:val="16"/>
                <w:szCs w:val="16"/>
              </w:rPr>
              <w:t xml:space="preserve">Prof. Dr. Fazlı ARABACI </w:t>
            </w:r>
          </w:p>
          <w:p w14:paraId="70BC06C3" w14:textId="69EECDCD" w:rsidR="00AF011A" w:rsidRDefault="00AF011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504" w:type="dxa"/>
          </w:tcPr>
          <w:p w14:paraId="785C6085" w14:textId="56EC70C4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3174D43" w14:textId="77777777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SHB109 Genel İktisat</w:t>
            </w:r>
          </w:p>
          <w:p w14:paraId="1F3A2352" w14:textId="77777777" w:rsidR="007347A7" w:rsidRDefault="007347A7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8113B0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Mustafa ÖCAL</w:t>
            </w:r>
          </w:p>
          <w:p w14:paraId="2CBB9719" w14:textId="1469C8CC" w:rsidR="00CA478D" w:rsidRDefault="00CA47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079" w:type="dxa"/>
            <w:shd w:val="clear" w:color="auto" w:fill="FFFFFF" w:themeFill="background1"/>
          </w:tcPr>
          <w:p w14:paraId="33A0750C" w14:textId="77777777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7347A7" w14:paraId="6D860B43" w14:textId="77777777" w:rsidTr="00AE4590">
        <w:trPr>
          <w:trHeight w:val="705"/>
        </w:trPr>
        <w:tc>
          <w:tcPr>
            <w:tcW w:w="709" w:type="dxa"/>
          </w:tcPr>
          <w:p w14:paraId="652A81FD" w14:textId="77777777" w:rsidR="007347A7" w:rsidRPr="008113B0" w:rsidRDefault="007347A7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09.15</w:t>
            </w:r>
          </w:p>
          <w:p w14:paraId="2AC9C40B" w14:textId="77777777" w:rsidR="007347A7" w:rsidRPr="008113B0" w:rsidRDefault="007347A7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-</w:t>
            </w:r>
          </w:p>
          <w:p w14:paraId="63990187" w14:textId="19729A83" w:rsidR="007347A7" w:rsidRPr="008113B0" w:rsidRDefault="007347A7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175" w:type="dxa"/>
          </w:tcPr>
          <w:p w14:paraId="19E01F50" w14:textId="77777777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YDİ113 Yabancı Dil I</w:t>
            </w:r>
          </w:p>
          <w:p w14:paraId="69AD52CE" w14:textId="77777777" w:rsidR="007347A7" w:rsidRDefault="007347A7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8113B0">
              <w:rPr>
                <w:sz w:val="16"/>
                <w:szCs w:val="16"/>
              </w:rPr>
              <w:t>Öğr. Gör. Derya GİTMİŞ</w:t>
            </w:r>
          </w:p>
          <w:p w14:paraId="7FDC923F" w14:textId="394E9CC0" w:rsidR="00AF011A" w:rsidRDefault="00AF011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126" w:type="dxa"/>
          </w:tcPr>
          <w:p w14:paraId="7246DEE2" w14:textId="77777777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SHB105 Sosyolojiye Giriş </w:t>
            </w:r>
          </w:p>
          <w:p w14:paraId="60119AFB" w14:textId="77777777" w:rsidR="007347A7" w:rsidRDefault="007347A7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8113B0">
              <w:rPr>
                <w:sz w:val="16"/>
                <w:szCs w:val="16"/>
              </w:rPr>
              <w:t>Prof. Dr. Fazlı ARABACI</w:t>
            </w:r>
          </w:p>
          <w:p w14:paraId="14871C5B" w14:textId="1E7378D6" w:rsidR="00AF011A" w:rsidRDefault="00AF011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504" w:type="dxa"/>
          </w:tcPr>
          <w:p w14:paraId="1E57798C" w14:textId="47AEEB71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E49A966" w14:textId="77777777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SHB109 Genel İktisat</w:t>
            </w:r>
          </w:p>
          <w:p w14:paraId="4102A04E" w14:textId="77777777" w:rsidR="007347A7" w:rsidRDefault="007347A7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8113B0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Mustafa ÖCAL</w:t>
            </w:r>
          </w:p>
          <w:p w14:paraId="241E8C90" w14:textId="1CCCB87D" w:rsidR="00CA478D" w:rsidRDefault="00CA47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079" w:type="dxa"/>
            <w:shd w:val="clear" w:color="auto" w:fill="FFFFFF" w:themeFill="background1"/>
          </w:tcPr>
          <w:p w14:paraId="430337F2" w14:textId="77777777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7347A7" w14:paraId="38E6AF45" w14:textId="77777777" w:rsidTr="00AE4590">
        <w:trPr>
          <w:trHeight w:val="705"/>
        </w:trPr>
        <w:tc>
          <w:tcPr>
            <w:tcW w:w="709" w:type="dxa"/>
          </w:tcPr>
          <w:p w14:paraId="415AEEDA" w14:textId="77777777" w:rsidR="007347A7" w:rsidRPr="008113B0" w:rsidRDefault="007347A7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10.15</w:t>
            </w:r>
          </w:p>
          <w:p w14:paraId="588A0A3E" w14:textId="77777777" w:rsidR="007347A7" w:rsidRPr="008113B0" w:rsidRDefault="007347A7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-</w:t>
            </w:r>
          </w:p>
          <w:p w14:paraId="4A6B0D10" w14:textId="42B7DFB0" w:rsidR="007347A7" w:rsidRPr="008113B0" w:rsidRDefault="007347A7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2175" w:type="dxa"/>
          </w:tcPr>
          <w:p w14:paraId="0670C2AC" w14:textId="77777777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YDİ113 Yabancı Dil I</w:t>
            </w:r>
          </w:p>
          <w:p w14:paraId="12BDD1A9" w14:textId="77777777" w:rsidR="007347A7" w:rsidRDefault="007347A7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8113B0">
              <w:rPr>
                <w:sz w:val="16"/>
                <w:szCs w:val="16"/>
              </w:rPr>
              <w:t>Öğr. Gör. Derya GİTMİŞ</w:t>
            </w:r>
          </w:p>
          <w:p w14:paraId="07E1053E" w14:textId="1720F78B" w:rsidR="00AF011A" w:rsidRDefault="00AF011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126" w:type="dxa"/>
          </w:tcPr>
          <w:p w14:paraId="77E7919E" w14:textId="77777777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SHB107 Sosyal Hizmete Giriş </w:t>
            </w:r>
          </w:p>
          <w:p w14:paraId="507EB784" w14:textId="77777777" w:rsidR="007347A7" w:rsidRDefault="007347A7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8113B0">
              <w:rPr>
                <w:sz w:val="16"/>
                <w:szCs w:val="16"/>
              </w:rPr>
              <w:t>Prof. Dr. Gülsüm ÇAMUR</w:t>
            </w:r>
          </w:p>
          <w:p w14:paraId="2F8E30EE" w14:textId="28531381" w:rsidR="00AF011A" w:rsidRDefault="00AF011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504" w:type="dxa"/>
          </w:tcPr>
          <w:p w14:paraId="4ADAB3E4" w14:textId="491A672F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4A2FCDAF" w14:textId="77777777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SHB115 Felsefe ve Eleştirel Düşünme </w:t>
            </w:r>
          </w:p>
          <w:p w14:paraId="2B456453" w14:textId="77777777" w:rsidR="007347A7" w:rsidRDefault="007347A7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006096">
              <w:rPr>
                <w:sz w:val="16"/>
                <w:szCs w:val="16"/>
              </w:rPr>
              <w:t xml:space="preserve">Doç. Dr. </w:t>
            </w:r>
            <w:r>
              <w:rPr>
                <w:sz w:val="16"/>
                <w:szCs w:val="16"/>
              </w:rPr>
              <w:t>Ali Suat GÖZCÜ</w:t>
            </w:r>
          </w:p>
          <w:p w14:paraId="43341AA7" w14:textId="20268D36" w:rsidR="00CA478D" w:rsidRDefault="00CA478D" w:rsidP="00AE4590">
            <w:pPr>
              <w:spacing w:before="80" w:after="80"/>
              <w:jc w:val="center"/>
              <w:rPr>
                <w:sz w:val="20"/>
                <w:szCs w:val="20"/>
                <w:highlight w:val="yellow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079" w:type="dxa"/>
            <w:shd w:val="clear" w:color="auto" w:fill="FFFFFF" w:themeFill="background1"/>
          </w:tcPr>
          <w:p w14:paraId="40EF56EE" w14:textId="77777777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7347A7" w14:paraId="30433331" w14:textId="77777777" w:rsidTr="00AE4590">
        <w:trPr>
          <w:trHeight w:val="705"/>
        </w:trPr>
        <w:tc>
          <w:tcPr>
            <w:tcW w:w="709" w:type="dxa"/>
          </w:tcPr>
          <w:p w14:paraId="4EECC3F0" w14:textId="77777777" w:rsidR="007347A7" w:rsidRPr="008113B0" w:rsidRDefault="007347A7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11.15</w:t>
            </w:r>
          </w:p>
          <w:p w14:paraId="6C25A7F3" w14:textId="77777777" w:rsidR="007347A7" w:rsidRPr="008113B0" w:rsidRDefault="007347A7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-</w:t>
            </w:r>
          </w:p>
          <w:p w14:paraId="04DEB67F" w14:textId="7BA90657" w:rsidR="007347A7" w:rsidRPr="008113B0" w:rsidRDefault="007347A7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12.00</w:t>
            </w:r>
          </w:p>
        </w:tc>
        <w:tc>
          <w:tcPr>
            <w:tcW w:w="2175" w:type="dxa"/>
          </w:tcPr>
          <w:p w14:paraId="374ED3C9" w14:textId="77777777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YDİ113 Yabancı Dil I</w:t>
            </w:r>
          </w:p>
          <w:p w14:paraId="3C9AEE9B" w14:textId="77777777" w:rsidR="007347A7" w:rsidRDefault="007347A7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8113B0">
              <w:rPr>
                <w:sz w:val="16"/>
                <w:szCs w:val="16"/>
              </w:rPr>
              <w:t>Öğr. Gör. Derya GİTMİŞ</w:t>
            </w:r>
          </w:p>
          <w:p w14:paraId="6F0BE41A" w14:textId="1EC090E5" w:rsidR="00AF011A" w:rsidRDefault="00AF011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126" w:type="dxa"/>
          </w:tcPr>
          <w:p w14:paraId="34082C00" w14:textId="77777777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SHB107 Sosyal Hizmete Giriş </w:t>
            </w:r>
          </w:p>
          <w:p w14:paraId="63B1BCD1" w14:textId="77777777" w:rsidR="007347A7" w:rsidRDefault="007347A7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8113B0">
              <w:rPr>
                <w:sz w:val="16"/>
                <w:szCs w:val="16"/>
              </w:rPr>
              <w:t>Prof. Dr. Gülsüm ÇAMUR</w:t>
            </w:r>
          </w:p>
          <w:p w14:paraId="4993BFCC" w14:textId="34A58A6C" w:rsidR="00AF011A" w:rsidRDefault="00AF011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504" w:type="dxa"/>
          </w:tcPr>
          <w:p w14:paraId="435EFA20" w14:textId="61FDA362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31E2360" w14:textId="77777777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SHB115 Felsefe ve Eleştirel Düşünme </w:t>
            </w:r>
          </w:p>
          <w:p w14:paraId="6FB077CB" w14:textId="77777777" w:rsidR="007347A7" w:rsidRDefault="007347A7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006096">
              <w:rPr>
                <w:sz w:val="16"/>
                <w:szCs w:val="16"/>
              </w:rPr>
              <w:t xml:space="preserve">Doç. Dr. </w:t>
            </w:r>
            <w:r>
              <w:rPr>
                <w:sz w:val="16"/>
                <w:szCs w:val="16"/>
              </w:rPr>
              <w:t>Ali Suat GÖZCÜ</w:t>
            </w:r>
          </w:p>
          <w:p w14:paraId="2DAE6927" w14:textId="5FF09424" w:rsidR="00CA478D" w:rsidRDefault="00CA478D" w:rsidP="00AE4590">
            <w:pPr>
              <w:spacing w:before="80" w:after="80"/>
              <w:jc w:val="center"/>
              <w:rPr>
                <w:sz w:val="20"/>
                <w:szCs w:val="20"/>
                <w:highlight w:val="yellow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079" w:type="dxa"/>
            <w:shd w:val="clear" w:color="auto" w:fill="FFFFFF" w:themeFill="background1"/>
          </w:tcPr>
          <w:p w14:paraId="1704DA9B" w14:textId="77777777" w:rsidR="007347A7" w:rsidRDefault="007347A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55BDA" w14:paraId="2585F444" w14:textId="77777777" w:rsidTr="00AE4590">
        <w:trPr>
          <w:trHeight w:val="705"/>
        </w:trPr>
        <w:tc>
          <w:tcPr>
            <w:tcW w:w="709" w:type="dxa"/>
          </w:tcPr>
          <w:p w14:paraId="2CAA8B7B" w14:textId="77777777" w:rsidR="00C55BDA" w:rsidRPr="008113B0" w:rsidRDefault="00C55BDA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13.15</w:t>
            </w:r>
          </w:p>
          <w:p w14:paraId="25B5BFCF" w14:textId="77777777" w:rsidR="00C55BDA" w:rsidRPr="008113B0" w:rsidRDefault="00C55BDA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-</w:t>
            </w:r>
          </w:p>
          <w:p w14:paraId="1D0FB233" w14:textId="488C1EAC" w:rsidR="00C55BDA" w:rsidRPr="008113B0" w:rsidRDefault="00C55BDA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2175" w:type="dxa"/>
          </w:tcPr>
          <w:p w14:paraId="7E34085E" w14:textId="720AA375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B0BA9" w14:textId="77777777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SHB103 Psikolojiye Giriş</w:t>
            </w:r>
          </w:p>
          <w:p w14:paraId="5B8C6C98" w14:textId="77777777" w:rsidR="00C55BDA" w:rsidRDefault="00C55BDA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8113B0">
              <w:rPr>
                <w:sz w:val="16"/>
                <w:szCs w:val="16"/>
              </w:rPr>
              <w:t>Öğr. Gör. Dr. Hasan ÇELİK</w:t>
            </w:r>
          </w:p>
          <w:p w14:paraId="73450570" w14:textId="352ED92A" w:rsidR="00AF011A" w:rsidRDefault="00AF011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504" w:type="dxa"/>
          </w:tcPr>
          <w:p w14:paraId="15AB84A2" w14:textId="77777777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SHB119 Sosyal Sorumluluk ve Sivil Toplum</w:t>
            </w:r>
          </w:p>
          <w:p w14:paraId="7B7729CC" w14:textId="77777777" w:rsidR="00C55BDA" w:rsidRDefault="00C55BDA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8113B0">
              <w:rPr>
                <w:sz w:val="16"/>
                <w:szCs w:val="16"/>
              </w:rPr>
              <w:t>Dr. Öğr. Üyesi Aynur ARSLAN</w:t>
            </w:r>
          </w:p>
          <w:p w14:paraId="39EE8EBA" w14:textId="67D123CA" w:rsidR="00CA478D" w:rsidRPr="0003632B" w:rsidRDefault="0003632B" w:rsidP="00AE4590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03632B">
              <w:rPr>
                <w:b/>
                <w:bCs/>
                <w:sz w:val="16"/>
                <w:szCs w:val="16"/>
              </w:rPr>
              <w:t>D204</w:t>
            </w:r>
          </w:p>
        </w:tc>
        <w:tc>
          <w:tcPr>
            <w:tcW w:w="1890" w:type="dxa"/>
          </w:tcPr>
          <w:p w14:paraId="0FE644EC" w14:textId="77777777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14:paraId="581E829F" w14:textId="0FE60264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55BDA" w14:paraId="1F3EB717" w14:textId="77777777" w:rsidTr="00AE4590">
        <w:trPr>
          <w:trHeight w:val="705"/>
        </w:trPr>
        <w:tc>
          <w:tcPr>
            <w:tcW w:w="709" w:type="dxa"/>
          </w:tcPr>
          <w:p w14:paraId="7E588C54" w14:textId="77777777" w:rsidR="00C55BDA" w:rsidRPr="008113B0" w:rsidRDefault="00C55BDA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14.15</w:t>
            </w:r>
          </w:p>
          <w:p w14:paraId="260C7617" w14:textId="77777777" w:rsidR="00C55BDA" w:rsidRPr="008113B0" w:rsidRDefault="00C55BDA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-</w:t>
            </w:r>
          </w:p>
          <w:p w14:paraId="1EF89AC3" w14:textId="471B28B2" w:rsidR="00C55BDA" w:rsidRPr="008113B0" w:rsidRDefault="00C55BDA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75" w:type="dxa"/>
          </w:tcPr>
          <w:p w14:paraId="4255FE4F" w14:textId="1D2DC361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15343A8" w14:textId="77777777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SHB103 Psikolojiye Giriş</w:t>
            </w:r>
          </w:p>
          <w:p w14:paraId="03B7AE57" w14:textId="77777777" w:rsidR="00C55BDA" w:rsidRDefault="00C55BDA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8113B0">
              <w:rPr>
                <w:sz w:val="16"/>
                <w:szCs w:val="16"/>
              </w:rPr>
              <w:t>Öğr. Gör. Dr. Hasan ÇELİK</w:t>
            </w:r>
          </w:p>
          <w:p w14:paraId="334386C9" w14:textId="38A7FA5A" w:rsidR="00AF011A" w:rsidRDefault="00AF011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504" w:type="dxa"/>
          </w:tcPr>
          <w:p w14:paraId="188B929B" w14:textId="77777777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SHB119 Sosyal Sorumluluk ve Sivil Toplum</w:t>
            </w:r>
          </w:p>
          <w:p w14:paraId="17BD2797" w14:textId="77777777" w:rsidR="00C55BDA" w:rsidRDefault="00C55BDA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8113B0">
              <w:rPr>
                <w:sz w:val="16"/>
                <w:szCs w:val="16"/>
              </w:rPr>
              <w:t>Dr. Öğr. Üyesi Aynur ARSLAN</w:t>
            </w:r>
          </w:p>
          <w:p w14:paraId="4096A1C4" w14:textId="5DDBA37D" w:rsidR="00CA478D" w:rsidRDefault="0003632B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03632B">
              <w:rPr>
                <w:b/>
                <w:bCs/>
                <w:sz w:val="16"/>
                <w:szCs w:val="16"/>
              </w:rPr>
              <w:t>D204</w:t>
            </w:r>
          </w:p>
        </w:tc>
        <w:tc>
          <w:tcPr>
            <w:tcW w:w="1890" w:type="dxa"/>
          </w:tcPr>
          <w:p w14:paraId="6DC8A063" w14:textId="77777777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14:paraId="4289102F" w14:textId="05F67A24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55BDA" w14:paraId="7B05C377" w14:textId="77777777" w:rsidTr="00D77716">
        <w:trPr>
          <w:trHeight w:val="705"/>
        </w:trPr>
        <w:tc>
          <w:tcPr>
            <w:tcW w:w="709" w:type="dxa"/>
          </w:tcPr>
          <w:p w14:paraId="101D5252" w14:textId="77777777" w:rsidR="00C55BDA" w:rsidRPr="008113B0" w:rsidRDefault="00C55BDA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15.15</w:t>
            </w:r>
          </w:p>
          <w:p w14:paraId="4FEBDA98" w14:textId="77777777" w:rsidR="00C55BDA" w:rsidRPr="008113B0" w:rsidRDefault="00C55BDA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-</w:t>
            </w:r>
          </w:p>
          <w:p w14:paraId="4402A2EE" w14:textId="262DEC03" w:rsidR="00C55BDA" w:rsidRPr="008113B0" w:rsidRDefault="00C55BDA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2175" w:type="dxa"/>
            <w:shd w:val="clear" w:color="auto" w:fill="FFFFFF" w:themeFill="background1"/>
          </w:tcPr>
          <w:p w14:paraId="6440AA0C" w14:textId="2CB72BFA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C88D71" w14:textId="77777777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04" w:type="dxa"/>
            <w:shd w:val="clear" w:color="auto" w:fill="FFFFFF" w:themeFill="background1"/>
          </w:tcPr>
          <w:p w14:paraId="6BE6DDEC" w14:textId="77777777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2DC9794" w14:textId="77777777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14:paraId="33AFD186" w14:textId="77777777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55BDA" w14:paraId="18C7A61F" w14:textId="77777777" w:rsidTr="008113B0">
        <w:trPr>
          <w:trHeight w:val="705"/>
        </w:trPr>
        <w:tc>
          <w:tcPr>
            <w:tcW w:w="709" w:type="dxa"/>
          </w:tcPr>
          <w:p w14:paraId="596A143E" w14:textId="77777777" w:rsidR="00C55BDA" w:rsidRPr="008113B0" w:rsidRDefault="00C55BDA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16.15</w:t>
            </w:r>
          </w:p>
          <w:p w14:paraId="5597666A" w14:textId="77777777" w:rsidR="00C55BDA" w:rsidRPr="008113B0" w:rsidRDefault="00C55BDA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-</w:t>
            </w:r>
          </w:p>
          <w:p w14:paraId="27289881" w14:textId="2C40CCD2" w:rsidR="00C55BDA" w:rsidRPr="008113B0" w:rsidRDefault="00C55BDA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8113B0"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2175" w:type="dxa"/>
          </w:tcPr>
          <w:p w14:paraId="58BBBBFB" w14:textId="0A1EE8B1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52765B9" w14:textId="77777777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04" w:type="dxa"/>
          </w:tcPr>
          <w:p w14:paraId="4376465E" w14:textId="77777777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B766E06" w14:textId="77777777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7967A8E7" w14:textId="77777777" w:rsidR="00C55BDA" w:rsidRDefault="00C55BDA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</w:tbl>
    <w:p w14:paraId="3E3CC502" w14:textId="77777777" w:rsidR="00456346" w:rsidRDefault="00456346" w:rsidP="00AE4590">
      <w:pPr>
        <w:spacing w:before="80" w:after="80"/>
        <w:rPr>
          <w:sz w:val="20"/>
          <w:szCs w:val="20"/>
        </w:rPr>
      </w:pPr>
    </w:p>
    <w:p w14:paraId="3C5EBE16" w14:textId="77777777" w:rsidR="00456346" w:rsidRDefault="00456346" w:rsidP="00AE4590">
      <w:pPr>
        <w:spacing w:before="80" w:after="80"/>
        <w:ind w:left="5664"/>
        <w:rPr>
          <w:sz w:val="20"/>
          <w:szCs w:val="20"/>
        </w:rPr>
      </w:pPr>
    </w:p>
    <w:p w14:paraId="19AF1C19" w14:textId="6E68AD88" w:rsidR="00456346" w:rsidRPr="00F11BB6" w:rsidRDefault="00000000" w:rsidP="00AE4590">
      <w:pPr>
        <w:spacing w:before="80" w:after="80"/>
        <w:ind w:left="5664" w:firstLine="707"/>
        <w:rPr>
          <w:b/>
          <w:bCs/>
          <w:sz w:val="20"/>
          <w:szCs w:val="20"/>
        </w:rPr>
      </w:pPr>
      <w:r w:rsidRPr="00F11BB6">
        <w:rPr>
          <w:b/>
          <w:bCs/>
          <w:sz w:val="20"/>
          <w:szCs w:val="20"/>
        </w:rPr>
        <w:t xml:space="preserve">                             Prof. Dr. Ercümend ERSANLI</w:t>
      </w:r>
    </w:p>
    <w:p w14:paraId="6DD5B735" w14:textId="77777777" w:rsidR="00456346" w:rsidRPr="00F11BB6" w:rsidRDefault="00000000" w:rsidP="00AE4590">
      <w:pPr>
        <w:spacing w:before="80" w:after="80"/>
        <w:ind w:left="5664"/>
        <w:jc w:val="right"/>
        <w:rPr>
          <w:b/>
          <w:bCs/>
          <w:sz w:val="20"/>
          <w:szCs w:val="20"/>
        </w:rPr>
      </w:pPr>
      <w:r w:rsidRPr="00F11BB6">
        <w:rPr>
          <w:b/>
          <w:bCs/>
          <w:sz w:val="20"/>
          <w:szCs w:val="20"/>
        </w:rPr>
        <w:t xml:space="preserve">            Sosyal Hizmet Bölüm Başkanı</w:t>
      </w:r>
    </w:p>
    <w:p w14:paraId="3AE25B13" w14:textId="77777777" w:rsidR="00456346" w:rsidRDefault="00456346" w:rsidP="00AE4590">
      <w:pPr>
        <w:spacing w:before="80" w:after="80"/>
        <w:rPr>
          <w:b/>
          <w:sz w:val="20"/>
          <w:szCs w:val="20"/>
        </w:rPr>
      </w:pPr>
    </w:p>
    <w:p w14:paraId="18CCB442" w14:textId="77777777" w:rsidR="00456346" w:rsidRDefault="00456346" w:rsidP="00AE4590">
      <w:pPr>
        <w:spacing w:before="80" w:after="80"/>
        <w:rPr>
          <w:b/>
          <w:sz w:val="20"/>
          <w:szCs w:val="20"/>
        </w:rPr>
      </w:pPr>
    </w:p>
    <w:p w14:paraId="002BFEFA" w14:textId="77777777" w:rsidR="00456346" w:rsidRDefault="00456346" w:rsidP="00AE4590">
      <w:pPr>
        <w:spacing w:before="80" w:after="80"/>
        <w:rPr>
          <w:b/>
          <w:sz w:val="20"/>
          <w:szCs w:val="20"/>
        </w:rPr>
      </w:pPr>
    </w:p>
    <w:p w14:paraId="32E17CBC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0F7B0FD1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7F1A8CC7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3897B5EA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2F2AA328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11C20482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5B33B3EF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698AC751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18B30E44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456DD873" w14:textId="77777777" w:rsidR="00F11BB6" w:rsidRDefault="00F11BB6" w:rsidP="00AE4590">
      <w:pPr>
        <w:spacing w:before="80" w:after="80"/>
        <w:jc w:val="both"/>
        <w:rPr>
          <w:b/>
          <w:sz w:val="20"/>
          <w:szCs w:val="20"/>
        </w:rPr>
      </w:pPr>
    </w:p>
    <w:p w14:paraId="283714DB" w14:textId="5CAB9ACD" w:rsidR="00456346" w:rsidRPr="00FA6509" w:rsidRDefault="00000000" w:rsidP="00AE4590">
      <w:pPr>
        <w:spacing w:before="80" w:after="80"/>
        <w:jc w:val="center"/>
        <w:rPr>
          <w:b/>
        </w:rPr>
      </w:pPr>
      <w:r w:rsidRPr="00FA6509">
        <w:rPr>
          <w:b/>
        </w:rPr>
        <w:lastRenderedPageBreak/>
        <w:t>SOSYAL HİZMET BÖLÜMÜ 202</w:t>
      </w:r>
      <w:r w:rsidR="00186550">
        <w:rPr>
          <w:b/>
        </w:rPr>
        <w:t>5</w:t>
      </w:r>
      <w:r w:rsidRPr="00FA6509">
        <w:rPr>
          <w:b/>
        </w:rPr>
        <w:t xml:space="preserve"> - 202</w:t>
      </w:r>
      <w:r w:rsidR="00186550">
        <w:rPr>
          <w:b/>
        </w:rPr>
        <w:t>6</w:t>
      </w:r>
      <w:r w:rsidRPr="00FA6509">
        <w:rPr>
          <w:b/>
        </w:rPr>
        <w:t xml:space="preserve"> GÜZ YARIYILI II. SINIF DERS PROGRAMI </w:t>
      </w:r>
    </w:p>
    <w:p w14:paraId="533ACB42" w14:textId="77777777" w:rsidR="00F11BB6" w:rsidRDefault="00F11BB6" w:rsidP="00AE4590">
      <w:pPr>
        <w:spacing w:before="80" w:after="80"/>
        <w:rPr>
          <w:b/>
          <w:sz w:val="20"/>
          <w:szCs w:val="20"/>
        </w:rPr>
      </w:pPr>
    </w:p>
    <w:tbl>
      <w:tblPr>
        <w:tblStyle w:val="a0"/>
        <w:tblW w:w="1162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1984"/>
        <w:gridCol w:w="2268"/>
        <w:gridCol w:w="2268"/>
        <w:gridCol w:w="2127"/>
      </w:tblGrid>
      <w:tr w:rsidR="00171ED7" w14:paraId="656F4F29" w14:textId="77777777" w:rsidTr="00D575D2">
        <w:trPr>
          <w:trHeight w:val="322"/>
        </w:trPr>
        <w:tc>
          <w:tcPr>
            <w:tcW w:w="709" w:type="dxa"/>
          </w:tcPr>
          <w:p w14:paraId="67F03211" w14:textId="77777777" w:rsidR="00456346" w:rsidRDefault="00000000" w:rsidP="00AE4590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171ED7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269" w:type="dxa"/>
          </w:tcPr>
          <w:p w14:paraId="04BD96B0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1984" w:type="dxa"/>
          </w:tcPr>
          <w:p w14:paraId="784A8F9D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2268" w:type="dxa"/>
          </w:tcPr>
          <w:p w14:paraId="5F746448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2268" w:type="dxa"/>
          </w:tcPr>
          <w:p w14:paraId="0F380DE1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127" w:type="dxa"/>
          </w:tcPr>
          <w:p w14:paraId="74791D8B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CUMA</w:t>
            </w:r>
          </w:p>
        </w:tc>
      </w:tr>
      <w:tr w:rsidR="00BC3104" w14:paraId="366DB0AE" w14:textId="77777777" w:rsidTr="00AE4590">
        <w:trPr>
          <w:trHeight w:val="938"/>
        </w:trPr>
        <w:tc>
          <w:tcPr>
            <w:tcW w:w="709" w:type="dxa"/>
          </w:tcPr>
          <w:p w14:paraId="58044FF8" w14:textId="77777777" w:rsidR="00BC3104" w:rsidRPr="00171ED7" w:rsidRDefault="00BC3104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08.15</w:t>
            </w:r>
          </w:p>
          <w:p w14:paraId="24AAD32D" w14:textId="77777777" w:rsidR="00BC3104" w:rsidRPr="00171ED7" w:rsidRDefault="00BC3104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-</w:t>
            </w:r>
          </w:p>
          <w:p w14:paraId="7A3CC6DC" w14:textId="387CBEA7" w:rsidR="00BC3104" w:rsidRPr="00171ED7" w:rsidRDefault="00BC3104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09.00</w:t>
            </w:r>
          </w:p>
        </w:tc>
        <w:tc>
          <w:tcPr>
            <w:tcW w:w="2269" w:type="dxa"/>
            <w:shd w:val="clear" w:color="auto" w:fill="FFFFFF" w:themeFill="background1"/>
          </w:tcPr>
          <w:p w14:paraId="45DECAC9" w14:textId="77777777" w:rsidR="00BC3104" w:rsidRDefault="00BC3104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SHB225 Bilgi ve İletişim Teknolojileri</w:t>
            </w:r>
          </w:p>
          <w:p w14:paraId="361A4CDF" w14:textId="77777777" w:rsidR="00BC3104" w:rsidRDefault="00BC3104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Bünyamin SARIBACAK</w:t>
            </w:r>
          </w:p>
          <w:p w14:paraId="5F888AA6" w14:textId="11EF2860" w:rsidR="00AF011A" w:rsidRPr="00EF6F46" w:rsidRDefault="00EF6F46" w:rsidP="00AE4590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EF6F46">
              <w:rPr>
                <w:b/>
                <w:bCs/>
                <w:sz w:val="20"/>
                <w:szCs w:val="20"/>
              </w:rPr>
              <w:t>Bilgisayar Laboratuvarı</w:t>
            </w:r>
          </w:p>
        </w:tc>
        <w:tc>
          <w:tcPr>
            <w:tcW w:w="1984" w:type="dxa"/>
          </w:tcPr>
          <w:p w14:paraId="5A114B3D" w14:textId="2148E4C7" w:rsidR="00BC3104" w:rsidRDefault="00BC3104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E34F5AD" w14:textId="77777777" w:rsidR="00BC3104" w:rsidRDefault="00BC3104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SHB249 Sosyal Hizmet Kuram ve Yaklaşımları </w:t>
            </w:r>
          </w:p>
          <w:p w14:paraId="436E3040" w14:textId="77777777" w:rsidR="00BC3104" w:rsidRDefault="00BC3104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171ED7">
              <w:rPr>
                <w:sz w:val="16"/>
                <w:szCs w:val="16"/>
              </w:rPr>
              <w:t>Doç. Dr. Bilge TÜRKOĞLU</w:t>
            </w:r>
          </w:p>
          <w:p w14:paraId="27B0CF2A" w14:textId="753DE941" w:rsidR="00CA478D" w:rsidRDefault="00CA47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268" w:type="dxa"/>
          </w:tcPr>
          <w:p w14:paraId="68DE4EA5" w14:textId="78A42527" w:rsidR="00BC3104" w:rsidRDefault="00BC3104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37BFB8A" w14:textId="52358BC0" w:rsidR="00CA478D" w:rsidRPr="00CA478D" w:rsidRDefault="00CA478D" w:rsidP="00AE4590">
            <w:pPr>
              <w:spacing w:before="80" w:after="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3104" w14:paraId="1CE98D31" w14:textId="77777777" w:rsidTr="00AE4590">
        <w:trPr>
          <w:trHeight w:val="938"/>
        </w:trPr>
        <w:tc>
          <w:tcPr>
            <w:tcW w:w="709" w:type="dxa"/>
          </w:tcPr>
          <w:p w14:paraId="2E38CB28" w14:textId="77777777" w:rsidR="00BC3104" w:rsidRPr="00171ED7" w:rsidRDefault="00BC3104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09.15</w:t>
            </w:r>
          </w:p>
          <w:p w14:paraId="65BFBFA1" w14:textId="77777777" w:rsidR="00BC3104" w:rsidRPr="00171ED7" w:rsidRDefault="00BC3104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-</w:t>
            </w:r>
          </w:p>
          <w:p w14:paraId="291FCAFE" w14:textId="53D677D3" w:rsidR="00BC3104" w:rsidRPr="00171ED7" w:rsidRDefault="00BC3104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269" w:type="dxa"/>
            <w:shd w:val="clear" w:color="auto" w:fill="FFFFFF" w:themeFill="background1"/>
          </w:tcPr>
          <w:p w14:paraId="67EA989E" w14:textId="77777777" w:rsidR="00BC3104" w:rsidRDefault="00BC3104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SHB225 Bilgi ve İletişim Teknolojileri</w:t>
            </w:r>
          </w:p>
          <w:p w14:paraId="799EBAD2" w14:textId="77777777" w:rsidR="00BC3104" w:rsidRDefault="00BC3104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Bünyamin SARIBACAK</w:t>
            </w:r>
          </w:p>
          <w:p w14:paraId="0375056F" w14:textId="59720086" w:rsidR="00EF6F46" w:rsidRDefault="00EF6F46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EF6F46">
              <w:rPr>
                <w:b/>
                <w:bCs/>
                <w:sz w:val="20"/>
                <w:szCs w:val="20"/>
              </w:rPr>
              <w:t>Bilgisayar Laboratuvarı</w:t>
            </w:r>
          </w:p>
        </w:tc>
        <w:tc>
          <w:tcPr>
            <w:tcW w:w="1984" w:type="dxa"/>
          </w:tcPr>
          <w:p w14:paraId="27FD4163" w14:textId="047D5FEB" w:rsidR="00BC3104" w:rsidRDefault="00BC3104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AC4CE9" w14:textId="77777777" w:rsidR="00BC3104" w:rsidRDefault="00BC3104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SHB249 Sosyal Hizmet Kuram ve Yaklaşımları </w:t>
            </w:r>
          </w:p>
          <w:p w14:paraId="69BC5916" w14:textId="77777777" w:rsidR="00BC3104" w:rsidRDefault="00BC3104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171ED7">
              <w:rPr>
                <w:sz w:val="16"/>
                <w:szCs w:val="16"/>
              </w:rPr>
              <w:t>Doç. Dr. Bilge TÜRKOĞLU</w:t>
            </w:r>
          </w:p>
          <w:p w14:paraId="68C2494A" w14:textId="79B29F05" w:rsidR="00CA478D" w:rsidRDefault="00CA47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268" w:type="dxa"/>
          </w:tcPr>
          <w:p w14:paraId="2AA86C53" w14:textId="4C3234B1" w:rsidR="00BC3104" w:rsidRDefault="00BC3104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A507D74" w14:textId="6B3F136C" w:rsidR="00CA478D" w:rsidRPr="00FC61D2" w:rsidRDefault="00CA47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</w:p>
        </w:tc>
      </w:tr>
      <w:tr w:rsidR="00AC0673" w14:paraId="29BA6F80" w14:textId="77777777" w:rsidTr="00AE4590">
        <w:trPr>
          <w:trHeight w:val="858"/>
        </w:trPr>
        <w:tc>
          <w:tcPr>
            <w:tcW w:w="709" w:type="dxa"/>
          </w:tcPr>
          <w:p w14:paraId="6A6D8317" w14:textId="77777777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10.15</w:t>
            </w:r>
          </w:p>
          <w:p w14:paraId="0395D459" w14:textId="77777777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-</w:t>
            </w:r>
          </w:p>
          <w:p w14:paraId="46DA5BEB" w14:textId="064AEDEA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2269" w:type="dxa"/>
            <w:shd w:val="clear" w:color="auto" w:fill="FFFFFF" w:themeFill="background1"/>
          </w:tcPr>
          <w:p w14:paraId="17C81690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SHB225 Bilgi ve İletişim Teknolojileri</w:t>
            </w:r>
          </w:p>
          <w:p w14:paraId="41908C16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Bünyamin SARIBACAK</w:t>
            </w:r>
          </w:p>
          <w:p w14:paraId="420510AA" w14:textId="615B08DF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EF6F46">
              <w:rPr>
                <w:b/>
                <w:bCs/>
                <w:sz w:val="20"/>
                <w:szCs w:val="20"/>
              </w:rPr>
              <w:t>Bilgisayar Laboratuvarı</w:t>
            </w:r>
          </w:p>
        </w:tc>
        <w:tc>
          <w:tcPr>
            <w:tcW w:w="1984" w:type="dxa"/>
          </w:tcPr>
          <w:p w14:paraId="7B83A0B3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SHB229 Sosyal Sorunlar</w:t>
            </w:r>
          </w:p>
          <w:p w14:paraId="5E8208C1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171ED7">
              <w:rPr>
                <w:sz w:val="16"/>
                <w:szCs w:val="16"/>
              </w:rPr>
              <w:t>Prof. Dr. Fazlı ARABACI</w:t>
            </w:r>
          </w:p>
          <w:p w14:paraId="28D87107" w14:textId="5280A447" w:rsidR="00AC0673" w:rsidRPr="00AF011A" w:rsidRDefault="00AC0673" w:rsidP="00AE4590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AF011A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268" w:type="dxa"/>
          </w:tcPr>
          <w:p w14:paraId="5478287D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SHB249 Sosyal Hizmet Kuram ve Yaklaşımları </w:t>
            </w:r>
          </w:p>
          <w:p w14:paraId="046B0862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171ED7">
              <w:rPr>
                <w:sz w:val="16"/>
                <w:szCs w:val="16"/>
              </w:rPr>
              <w:t>Doç. Dr. Bilge TÜRKOĞLU</w:t>
            </w:r>
          </w:p>
          <w:p w14:paraId="27349B9E" w14:textId="192D3B92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268" w:type="dxa"/>
          </w:tcPr>
          <w:p w14:paraId="25082C05" w14:textId="2FCCFDD9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FA010BE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SHB207 Sosyal Hizmet Mevzuatı </w:t>
            </w:r>
          </w:p>
          <w:p w14:paraId="7AAF1825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Furkan ULUSAL</w:t>
            </w:r>
          </w:p>
          <w:p w14:paraId="5E637CDF" w14:textId="2A3E3C74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</w:tr>
      <w:tr w:rsidR="00AC0673" w14:paraId="58A60737" w14:textId="77777777" w:rsidTr="00AE4590">
        <w:trPr>
          <w:trHeight w:val="938"/>
        </w:trPr>
        <w:tc>
          <w:tcPr>
            <w:tcW w:w="709" w:type="dxa"/>
          </w:tcPr>
          <w:p w14:paraId="68F98892" w14:textId="77777777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11.15</w:t>
            </w:r>
          </w:p>
          <w:p w14:paraId="3EA461EA" w14:textId="77777777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-</w:t>
            </w:r>
          </w:p>
          <w:p w14:paraId="705437F8" w14:textId="47F93649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12.00</w:t>
            </w:r>
          </w:p>
        </w:tc>
        <w:tc>
          <w:tcPr>
            <w:tcW w:w="2269" w:type="dxa"/>
            <w:shd w:val="clear" w:color="auto" w:fill="FFFFFF" w:themeFill="background1"/>
          </w:tcPr>
          <w:p w14:paraId="5E7FA586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SHB225 Bilgi ve İletişim Teknolojileri</w:t>
            </w:r>
          </w:p>
          <w:p w14:paraId="7B691FD5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Bünyamin SARIBACAK</w:t>
            </w:r>
          </w:p>
          <w:p w14:paraId="69F42751" w14:textId="0AF71FE6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EF6F46">
              <w:rPr>
                <w:b/>
                <w:bCs/>
                <w:sz w:val="20"/>
                <w:szCs w:val="20"/>
              </w:rPr>
              <w:t>Bilgisayar Laboratuvarı</w:t>
            </w:r>
          </w:p>
        </w:tc>
        <w:tc>
          <w:tcPr>
            <w:tcW w:w="1984" w:type="dxa"/>
          </w:tcPr>
          <w:p w14:paraId="66E54C5F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SHB229 Sosyal Sorunlar</w:t>
            </w:r>
          </w:p>
          <w:p w14:paraId="372FA70C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171ED7">
              <w:rPr>
                <w:sz w:val="16"/>
                <w:szCs w:val="16"/>
              </w:rPr>
              <w:t>Prof. Dr. Fazlı ARABACI</w:t>
            </w:r>
          </w:p>
          <w:p w14:paraId="3735DC56" w14:textId="3A284429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F011A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268" w:type="dxa"/>
          </w:tcPr>
          <w:p w14:paraId="06B224BC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SHB249 Sosyal Hizmet Kuram ve Yaklaşımları </w:t>
            </w:r>
          </w:p>
          <w:p w14:paraId="47CEA436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171ED7">
              <w:rPr>
                <w:sz w:val="16"/>
                <w:szCs w:val="16"/>
              </w:rPr>
              <w:t>Doç. Dr. Bilge TÜRKOĞLU</w:t>
            </w:r>
          </w:p>
          <w:p w14:paraId="04B7AD1E" w14:textId="5D7E792B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268" w:type="dxa"/>
          </w:tcPr>
          <w:p w14:paraId="5F7136A6" w14:textId="66332953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0A1EF1B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SHB207 Sosyal Hizmet Mevzuatı </w:t>
            </w:r>
          </w:p>
          <w:p w14:paraId="4F5EA4CA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Furkan ULUSAL</w:t>
            </w:r>
          </w:p>
          <w:p w14:paraId="6365EF9B" w14:textId="7CE4CC3F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</w:tr>
      <w:tr w:rsidR="00AC0673" w14:paraId="60FD6606" w14:textId="77777777" w:rsidTr="00AE4590">
        <w:trPr>
          <w:trHeight w:val="938"/>
        </w:trPr>
        <w:tc>
          <w:tcPr>
            <w:tcW w:w="709" w:type="dxa"/>
          </w:tcPr>
          <w:p w14:paraId="02F2D684" w14:textId="6FE28961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13.15</w:t>
            </w:r>
          </w:p>
          <w:p w14:paraId="0A022C14" w14:textId="77777777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-</w:t>
            </w:r>
          </w:p>
          <w:p w14:paraId="746FB71F" w14:textId="27F8724E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2269" w:type="dxa"/>
          </w:tcPr>
          <w:p w14:paraId="3E410AF6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YDİ213 İleri İngilizce I</w:t>
            </w:r>
          </w:p>
          <w:p w14:paraId="402650F7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171ED7">
              <w:rPr>
                <w:sz w:val="16"/>
                <w:szCs w:val="16"/>
              </w:rPr>
              <w:t>Öğr. Gör Derya GİTMİŞ</w:t>
            </w:r>
          </w:p>
          <w:p w14:paraId="7DE88633" w14:textId="5433E911" w:rsidR="00AC0673" w:rsidRPr="00A1566E" w:rsidRDefault="00A1566E" w:rsidP="00AE4590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A1566E">
              <w:rPr>
                <w:b/>
                <w:bCs/>
                <w:sz w:val="16"/>
                <w:szCs w:val="16"/>
              </w:rPr>
              <w:t>D213</w:t>
            </w:r>
          </w:p>
        </w:tc>
        <w:tc>
          <w:tcPr>
            <w:tcW w:w="1984" w:type="dxa"/>
          </w:tcPr>
          <w:p w14:paraId="4F33B2B2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SHB205 İnsan Davranışı ve Sosyal Çevre I</w:t>
            </w:r>
          </w:p>
          <w:p w14:paraId="639FFBF1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Gülsüm ÇAMUR</w:t>
            </w:r>
          </w:p>
          <w:p w14:paraId="7FC800F9" w14:textId="0B912652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F011A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268" w:type="dxa"/>
          </w:tcPr>
          <w:p w14:paraId="5BC3BA53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SHB209 Sosyal Politika ve Planlama</w:t>
            </w:r>
          </w:p>
          <w:p w14:paraId="46A36E14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Cuma YILDIRIM</w:t>
            </w:r>
          </w:p>
          <w:p w14:paraId="71498A12" w14:textId="38DB94F8" w:rsidR="00AC0673" w:rsidRPr="00CA478D" w:rsidRDefault="00AC0673" w:rsidP="00AE4590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268" w:type="dxa"/>
          </w:tcPr>
          <w:p w14:paraId="4DF42AC4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SHB239 İstatistik</w:t>
            </w:r>
          </w:p>
          <w:p w14:paraId="6C7AEDB2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Talat ŞENEL</w:t>
            </w:r>
          </w:p>
          <w:p w14:paraId="77167848" w14:textId="42FDBA08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127" w:type="dxa"/>
          </w:tcPr>
          <w:p w14:paraId="0556824E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SHB219 İnsan Hakları ve Sosyal Hizmet</w:t>
            </w:r>
          </w:p>
          <w:p w14:paraId="1095BB3F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Furkan ULUSAL</w:t>
            </w:r>
          </w:p>
          <w:p w14:paraId="1B13C871" w14:textId="5B3D27AB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</w:tr>
      <w:tr w:rsidR="00AC0673" w14:paraId="370953E8" w14:textId="77777777" w:rsidTr="00AE4590">
        <w:trPr>
          <w:trHeight w:val="938"/>
        </w:trPr>
        <w:tc>
          <w:tcPr>
            <w:tcW w:w="709" w:type="dxa"/>
          </w:tcPr>
          <w:p w14:paraId="10F1E43F" w14:textId="19E22FF2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14.15</w:t>
            </w:r>
          </w:p>
          <w:p w14:paraId="3CC901EC" w14:textId="77777777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-</w:t>
            </w:r>
          </w:p>
          <w:p w14:paraId="743FDF40" w14:textId="73F0AF4F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269" w:type="dxa"/>
          </w:tcPr>
          <w:p w14:paraId="36DB4DC8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YDİ213 İleri İngilizce I</w:t>
            </w:r>
          </w:p>
          <w:p w14:paraId="2C3D98B2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171ED7">
              <w:rPr>
                <w:sz w:val="16"/>
                <w:szCs w:val="16"/>
              </w:rPr>
              <w:t>Öğr. Gör Derya GİTMİŞ</w:t>
            </w:r>
          </w:p>
          <w:p w14:paraId="190522A8" w14:textId="0308A22B" w:rsidR="00AC0673" w:rsidRDefault="00A1566E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1566E">
              <w:rPr>
                <w:b/>
                <w:bCs/>
                <w:sz w:val="16"/>
                <w:szCs w:val="16"/>
              </w:rPr>
              <w:t>D213</w:t>
            </w:r>
          </w:p>
        </w:tc>
        <w:tc>
          <w:tcPr>
            <w:tcW w:w="1984" w:type="dxa"/>
          </w:tcPr>
          <w:p w14:paraId="00AAFC28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SHB205 İnsan Davranışı ve Sosyal Çevre I</w:t>
            </w:r>
          </w:p>
          <w:p w14:paraId="3E791B80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Gülsüm ÇAMUR</w:t>
            </w:r>
          </w:p>
          <w:p w14:paraId="63F102A6" w14:textId="4720CB5A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F011A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268" w:type="dxa"/>
          </w:tcPr>
          <w:p w14:paraId="0F993FB6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SHB209 Sosyal Politika ve Planlama</w:t>
            </w:r>
          </w:p>
          <w:p w14:paraId="71CEE25E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Cuma YILDIRIM</w:t>
            </w:r>
          </w:p>
          <w:p w14:paraId="76B2BA20" w14:textId="5AEECBE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268" w:type="dxa"/>
          </w:tcPr>
          <w:p w14:paraId="0D52927F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SHB239 İstatistik</w:t>
            </w:r>
          </w:p>
          <w:p w14:paraId="34C8EBC0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Talat ŞENEL</w:t>
            </w:r>
          </w:p>
          <w:p w14:paraId="017F535A" w14:textId="1B090556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127" w:type="dxa"/>
          </w:tcPr>
          <w:p w14:paraId="1DD10F8C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SHB219 İnsan Hakları ve Sosyal Hizmet</w:t>
            </w:r>
          </w:p>
          <w:p w14:paraId="10018244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Furkan ULUSAL</w:t>
            </w:r>
          </w:p>
          <w:p w14:paraId="70242E18" w14:textId="24EF2B5E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D210</w:t>
            </w:r>
          </w:p>
        </w:tc>
      </w:tr>
      <w:tr w:rsidR="00AC0673" w14:paraId="3EB45C10" w14:textId="77777777" w:rsidTr="00AE4590">
        <w:trPr>
          <w:trHeight w:val="938"/>
        </w:trPr>
        <w:tc>
          <w:tcPr>
            <w:tcW w:w="709" w:type="dxa"/>
          </w:tcPr>
          <w:p w14:paraId="7F23C251" w14:textId="61679D65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15.15</w:t>
            </w:r>
          </w:p>
          <w:p w14:paraId="2558C027" w14:textId="77777777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-</w:t>
            </w:r>
          </w:p>
          <w:p w14:paraId="7BE4ACD7" w14:textId="6B84571B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2269" w:type="dxa"/>
          </w:tcPr>
          <w:p w14:paraId="42B46F5E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YDİ213 İleri İngilizce I</w:t>
            </w:r>
          </w:p>
          <w:p w14:paraId="2139E30B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171ED7">
              <w:rPr>
                <w:sz w:val="16"/>
                <w:szCs w:val="16"/>
              </w:rPr>
              <w:t>Öğr. Gör Derya GİTMİŞ</w:t>
            </w:r>
          </w:p>
          <w:p w14:paraId="1DFE30CB" w14:textId="7D41F73A" w:rsidR="00AC0673" w:rsidRDefault="00A1566E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1566E">
              <w:rPr>
                <w:b/>
                <w:bCs/>
                <w:sz w:val="16"/>
                <w:szCs w:val="16"/>
              </w:rPr>
              <w:t>D213</w:t>
            </w:r>
          </w:p>
        </w:tc>
        <w:tc>
          <w:tcPr>
            <w:tcW w:w="1984" w:type="dxa"/>
          </w:tcPr>
          <w:p w14:paraId="65C4F63B" w14:textId="686729E0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EED30EB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SHB203 Sosyal Hizmet Kuram ve Yaklaşımları I</w:t>
            </w:r>
          </w:p>
          <w:p w14:paraId="312F4EDF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171ED7">
              <w:rPr>
                <w:sz w:val="16"/>
                <w:szCs w:val="16"/>
              </w:rPr>
              <w:t>Doç. Dr. Bilge TÜRKOĞLU</w:t>
            </w:r>
          </w:p>
          <w:p w14:paraId="096CF4F8" w14:textId="419D6620" w:rsidR="00AC0673" w:rsidRPr="00056F99" w:rsidRDefault="00056F99" w:rsidP="00AE4590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056F99">
              <w:rPr>
                <w:b/>
                <w:bCs/>
                <w:sz w:val="16"/>
                <w:szCs w:val="16"/>
              </w:rPr>
              <w:t>O.N. 26</w:t>
            </w:r>
          </w:p>
        </w:tc>
        <w:tc>
          <w:tcPr>
            <w:tcW w:w="2268" w:type="dxa"/>
          </w:tcPr>
          <w:p w14:paraId="17B82B01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SHB231 Bireyi Tanıma Teknikleri</w:t>
            </w:r>
          </w:p>
          <w:p w14:paraId="5E442697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Ercümend ERSANLI</w:t>
            </w:r>
          </w:p>
          <w:p w14:paraId="489A8EBC" w14:textId="49396AE0" w:rsidR="00AC0673" w:rsidRDefault="00056F99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056F99">
              <w:rPr>
                <w:b/>
                <w:bCs/>
                <w:sz w:val="16"/>
                <w:szCs w:val="16"/>
              </w:rPr>
              <w:t>O.N. 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14:paraId="4B5C458E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SHB227 Müracaatçı Sistemlerini Tanıma</w:t>
            </w:r>
          </w:p>
          <w:p w14:paraId="199601C0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171ED7">
              <w:rPr>
                <w:sz w:val="16"/>
                <w:szCs w:val="16"/>
              </w:rPr>
              <w:t>Doç. Dr. Senem GÜRKAN</w:t>
            </w:r>
          </w:p>
          <w:p w14:paraId="1BB9B729" w14:textId="3CBA2331" w:rsidR="00AC0673" w:rsidRDefault="00056F99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056F99">
              <w:rPr>
                <w:b/>
                <w:bCs/>
                <w:sz w:val="16"/>
                <w:szCs w:val="16"/>
              </w:rPr>
              <w:t>O.N. 2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AC0673" w14:paraId="37986A4F" w14:textId="77777777" w:rsidTr="00AE4590">
        <w:trPr>
          <w:trHeight w:val="938"/>
        </w:trPr>
        <w:tc>
          <w:tcPr>
            <w:tcW w:w="709" w:type="dxa"/>
          </w:tcPr>
          <w:p w14:paraId="4B6599EE" w14:textId="2BFF4A49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16.15</w:t>
            </w:r>
          </w:p>
          <w:p w14:paraId="0BCB07FC" w14:textId="77777777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-</w:t>
            </w:r>
          </w:p>
          <w:p w14:paraId="283CA62F" w14:textId="29E7EBD1" w:rsidR="00AC0673" w:rsidRPr="00171ED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171ED7"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2269" w:type="dxa"/>
          </w:tcPr>
          <w:p w14:paraId="5AEB4BE2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YDİ213 İleri İngilizce I</w:t>
            </w:r>
          </w:p>
          <w:p w14:paraId="489C3D12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171ED7">
              <w:rPr>
                <w:sz w:val="16"/>
                <w:szCs w:val="16"/>
              </w:rPr>
              <w:t>Öğr. Gör Derya GİTMİŞ</w:t>
            </w:r>
          </w:p>
          <w:p w14:paraId="1AB66BFB" w14:textId="66B66155" w:rsidR="00AC0673" w:rsidRDefault="00A1566E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1566E">
              <w:rPr>
                <w:b/>
                <w:bCs/>
                <w:sz w:val="16"/>
                <w:szCs w:val="16"/>
              </w:rPr>
              <w:t>D213</w:t>
            </w:r>
          </w:p>
        </w:tc>
        <w:tc>
          <w:tcPr>
            <w:tcW w:w="1984" w:type="dxa"/>
          </w:tcPr>
          <w:p w14:paraId="6F6F3919" w14:textId="58BE6A3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9C9DFCC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SHB203 Sosyal Hizmet Kuram ve Yaklaşımları I</w:t>
            </w:r>
          </w:p>
          <w:p w14:paraId="45AF064D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171ED7">
              <w:rPr>
                <w:sz w:val="16"/>
                <w:szCs w:val="16"/>
              </w:rPr>
              <w:t>Doç. Dr. Bilge TÜRKOĞLU</w:t>
            </w:r>
          </w:p>
          <w:p w14:paraId="0E0FB05B" w14:textId="01F45081" w:rsidR="00AC0673" w:rsidRDefault="00056F99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056F99">
              <w:rPr>
                <w:b/>
                <w:bCs/>
                <w:sz w:val="16"/>
                <w:szCs w:val="16"/>
              </w:rPr>
              <w:t>O.N. 26</w:t>
            </w:r>
          </w:p>
        </w:tc>
        <w:tc>
          <w:tcPr>
            <w:tcW w:w="2268" w:type="dxa"/>
          </w:tcPr>
          <w:p w14:paraId="071E16F9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SHB231 Bireyi Tanıma Teknikleri</w:t>
            </w:r>
          </w:p>
          <w:p w14:paraId="553C1074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Ercümend ERSANLI</w:t>
            </w:r>
          </w:p>
          <w:p w14:paraId="4EDF831A" w14:textId="77016CAF" w:rsidR="00AC0673" w:rsidRDefault="00056F99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056F99">
              <w:rPr>
                <w:b/>
                <w:bCs/>
                <w:sz w:val="16"/>
                <w:szCs w:val="16"/>
              </w:rPr>
              <w:t>O.N. 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14:paraId="4B0BE572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SHB227 Müracaatçı Sistemlerini Tanıma</w:t>
            </w:r>
          </w:p>
          <w:p w14:paraId="2076AD20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171ED7">
              <w:rPr>
                <w:sz w:val="16"/>
                <w:szCs w:val="16"/>
              </w:rPr>
              <w:t>Doç. Dr. Senem GÜRKAN</w:t>
            </w:r>
          </w:p>
          <w:p w14:paraId="1999AD42" w14:textId="6B87B6FC" w:rsidR="00AC0673" w:rsidRDefault="00056F99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056F99">
              <w:rPr>
                <w:b/>
                <w:bCs/>
                <w:sz w:val="16"/>
                <w:szCs w:val="16"/>
              </w:rPr>
              <w:t>O.N. 2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</w:tbl>
    <w:p w14:paraId="6D332E6A" w14:textId="77777777" w:rsidR="00456346" w:rsidRDefault="00000000" w:rsidP="00AE4590">
      <w:pPr>
        <w:spacing w:before="80" w:after="8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</w:p>
    <w:p w14:paraId="5F8890EA" w14:textId="77777777" w:rsidR="00456346" w:rsidRDefault="00456346" w:rsidP="00AE4590">
      <w:pPr>
        <w:spacing w:before="80" w:after="80"/>
        <w:ind w:left="5664"/>
        <w:rPr>
          <w:sz w:val="20"/>
          <w:szCs w:val="20"/>
        </w:rPr>
      </w:pPr>
    </w:p>
    <w:p w14:paraId="152C5D51" w14:textId="710E4F5E" w:rsidR="00456346" w:rsidRPr="00315FA7" w:rsidRDefault="00000000" w:rsidP="00AE4590">
      <w:pPr>
        <w:spacing w:before="80" w:after="80"/>
        <w:ind w:left="7080"/>
        <w:rPr>
          <w:b/>
          <w:bCs/>
          <w:sz w:val="20"/>
          <w:szCs w:val="20"/>
        </w:rPr>
      </w:pPr>
      <w:r w:rsidRPr="00315FA7">
        <w:rPr>
          <w:b/>
          <w:bCs/>
          <w:sz w:val="20"/>
          <w:szCs w:val="20"/>
        </w:rPr>
        <w:t xml:space="preserve">  </w:t>
      </w:r>
      <w:r w:rsidR="00171ED7">
        <w:rPr>
          <w:b/>
          <w:bCs/>
          <w:sz w:val="20"/>
          <w:szCs w:val="20"/>
        </w:rPr>
        <w:t xml:space="preserve">             </w:t>
      </w:r>
      <w:r w:rsidRPr="00315FA7">
        <w:rPr>
          <w:b/>
          <w:bCs/>
          <w:sz w:val="20"/>
          <w:szCs w:val="20"/>
        </w:rPr>
        <w:t>Prof. Dr. Ercümend ERSANLI</w:t>
      </w:r>
    </w:p>
    <w:p w14:paraId="6204AD03" w14:textId="77777777" w:rsidR="00456346" w:rsidRPr="00315FA7" w:rsidRDefault="00000000" w:rsidP="00AE4590">
      <w:pPr>
        <w:spacing w:before="80" w:after="80"/>
        <w:ind w:left="5664"/>
        <w:jc w:val="right"/>
        <w:rPr>
          <w:b/>
          <w:bCs/>
          <w:sz w:val="20"/>
          <w:szCs w:val="20"/>
        </w:rPr>
      </w:pPr>
      <w:r w:rsidRPr="00315FA7">
        <w:rPr>
          <w:b/>
          <w:bCs/>
          <w:sz w:val="20"/>
          <w:szCs w:val="20"/>
        </w:rPr>
        <w:t>Sosyal Hizmet Bölüm Başkanı</w:t>
      </w:r>
    </w:p>
    <w:p w14:paraId="686E3BF5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67FF071C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3DC0A699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22C404DD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0E9E6613" w14:textId="77777777" w:rsidR="00AF011A" w:rsidRDefault="00AF011A" w:rsidP="00AE4590">
      <w:pPr>
        <w:spacing w:before="80" w:after="80"/>
        <w:jc w:val="both"/>
        <w:rPr>
          <w:b/>
          <w:sz w:val="20"/>
          <w:szCs w:val="20"/>
        </w:rPr>
      </w:pPr>
    </w:p>
    <w:p w14:paraId="692A0D31" w14:textId="0D00FE8C" w:rsidR="00456346" w:rsidRDefault="00000000" w:rsidP="00AE4590">
      <w:pPr>
        <w:spacing w:before="80" w:after="80"/>
        <w:jc w:val="center"/>
        <w:rPr>
          <w:b/>
        </w:rPr>
      </w:pPr>
      <w:r w:rsidRPr="00F11BB6">
        <w:rPr>
          <w:b/>
        </w:rPr>
        <w:lastRenderedPageBreak/>
        <w:t>SOSYAL HİZMET BÖLÜMÜ 202</w:t>
      </w:r>
      <w:r w:rsidR="00186550">
        <w:rPr>
          <w:b/>
        </w:rPr>
        <w:t>5</w:t>
      </w:r>
      <w:r w:rsidRPr="00F11BB6">
        <w:rPr>
          <w:b/>
        </w:rPr>
        <w:t xml:space="preserve"> - 202</w:t>
      </w:r>
      <w:r w:rsidR="00186550">
        <w:rPr>
          <w:b/>
        </w:rPr>
        <w:t>6</w:t>
      </w:r>
      <w:r w:rsidRPr="00F11BB6">
        <w:rPr>
          <w:b/>
        </w:rPr>
        <w:t xml:space="preserve"> GÜZ YARIYILI III. SINIF DERS PROGRAMI </w:t>
      </w:r>
    </w:p>
    <w:p w14:paraId="07519D70" w14:textId="77777777" w:rsidR="00F11BB6" w:rsidRPr="00F11BB6" w:rsidRDefault="00F11BB6" w:rsidP="00AE4590">
      <w:pPr>
        <w:spacing w:before="80" w:after="80"/>
        <w:jc w:val="center"/>
        <w:rPr>
          <w:b/>
        </w:rPr>
      </w:pPr>
    </w:p>
    <w:tbl>
      <w:tblPr>
        <w:tblStyle w:val="a1"/>
        <w:tblW w:w="1159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1985"/>
        <w:gridCol w:w="2409"/>
        <w:gridCol w:w="2127"/>
        <w:gridCol w:w="2239"/>
      </w:tblGrid>
      <w:tr w:rsidR="00456346" w14:paraId="1AB1705E" w14:textId="77777777" w:rsidTr="00CA537B">
        <w:trPr>
          <w:trHeight w:val="79"/>
        </w:trPr>
        <w:tc>
          <w:tcPr>
            <w:tcW w:w="709" w:type="dxa"/>
          </w:tcPr>
          <w:p w14:paraId="0D4902D8" w14:textId="77777777" w:rsidR="00456346" w:rsidRDefault="00000000" w:rsidP="00AE4590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315FA7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127" w:type="dxa"/>
          </w:tcPr>
          <w:p w14:paraId="44FEDD7A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1985" w:type="dxa"/>
          </w:tcPr>
          <w:p w14:paraId="00837654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2409" w:type="dxa"/>
          </w:tcPr>
          <w:p w14:paraId="4E5F224C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2127" w:type="dxa"/>
          </w:tcPr>
          <w:p w14:paraId="32B396C7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239" w:type="dxa"/>
          </w:tcPr>
          <w:p w14:paraId="2EAC1514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CUMA</w:t>
            </w:r>
          </w:p>
        </w:tc>
      </w:tr>
      <w:tr w:rsidR="00AC0673" w14:paraId="3DBAA462" w14:textId="77777777" w:rsidTr="00AE4590">
        <w:trPr>
          <w:trHeight w:val="1140"/>
        </w:trPr>
        <w:tc>
          <w:tcPr>
            <w:tcW w:w="709" w:type="dxa"/>
          </w:tcPr>
          <w:p w14:paraId="143A680B" w14:textId="7777777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08.15</w:t>
            </w:r>
          </w:p>
          <w:p w14:paraId="1FB6279E" w14:textId="7777777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2430804B" w14:textId="2A1AA60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09.00</w:t>
            </w:r>
          </w:p>
        </w:tc>
        <w:tc>
          <w:tcPr>
            <w:tcW w:w="2127" w:type="dxa"/>
          </w:tcPr>
          <w:p w14:paraId="3E89FBC5" w14:textId="318BFF7D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471A2CD" w14:textId="77777777" w:rsidR="00832816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 331 Sosyal Hizmet Uygulaması I</w:t>
            </w:r>
          </w:p>
          <w:p w14:paraId="7EC799E7" w14:textId="619ED120" w:rsidR="00AC0673" w:rsidRPr="00B117F6" w:rsidRDefault="00832816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  <w:r w:rsidR="00AC0673" w:rsidRPr="008328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14:paraId="0A51E0A7" w14:textId="77777777" w:rsidR="00AC0673" w:rsidRDefault="00AC0673" w:rsidP="00AE4590">
            <w:pPr>
              <w:spacing w:befor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SHB333 Uygulamalı Araştırma I</w:t>
            </w:r>
          </w:p>
          <w:p w14:paraId="02241581" w14:textId="77777777" w:rsidR="00AC0673" w:rsidRDefault="00AC0673" w:rsidP="00AE459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(Teorik)</w:t>
            </w:r>
          </w:p>
          <w:p w14:paraId="7E675DB3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315FA7">
              <w:rPr>
                <w:sz w:val="16"/>
                <w:szCs w:val="16"/>
              </w:rPr>
              <w:t>Doç. Dr. Meltem KÖKDENER</w:t>
            </w:r>
          </w:p>
          <w:p w14:paraId="1850571A" w14:textId="5E8291AA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127" w:type="dxa"/>
          </w:tcPr>
          <w:p w14:paraId="4E231830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SHB335 Gruplarla Sosyal Hizmet</w:t>
            </w:r>
          </w:p>
          <w:p w14:paraId="07C18E48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315FA7">
              <w:rPr>
                <w:sz w:val="16"/>
                <w:szCs w:val="16"/>
              </w:rPr>
              <w:t>Doç. Dr. Bilge TÜRKOĞLU</w:t>
            </w:r>
          </w:p>
          <w:p w14:paraId="0C92303A" w14:textId="132A7C1B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239" w:type="dxa"/>
          </w:tcPr>
          <w:p w14:paraId="7EEDD942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SHB329 Sosyal Hizmet Etiği</w:t>
            </w:r>
          </w:p>
          <w:p w14:paraId="05B4AD6B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Furkan ULUSAL</w:t>
            </w:r>
          </w:p>
          <w:p w14:paraId="00259B12" w14:textId="7F6D9FD5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  <w:highlight w:val="yellow"/>
              </w:rPr>
            </w:pPr>
            <w:r w:rsidRPr="00CA478D">
              <w:rPr>
                <w:b/>
                <w:bCs/>
                <w:sz w:val="16"/>
                <w:szCs w:val="16"/>
              </w:rPr>
              <w:t>D21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C0673" w14:paraId="74601844" w14:textId="77777777" w:rsidTr="00AE4590">
        <w:trPr>
          <w:trHeight w:val="1256"/>
        </w:trPr>
        <w:tc>
          <w:tcPr>
            <w:tcW w:w="709" w:type="dxa"/>
          </w:tcPr>
          <w:p w14:paraId="100F1B98" w14:textId="7777777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09.15</w:t>
            </w:r>
          </w:p>
          <w:p w14:paraId="2EA24DBE" w14:textId="7777777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3C4108D6" w14:textId="238D3C5B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127" w:type="dxa"/>
          </w:tcPr>
          <w:p w14:paraId="70843ED5" w14:textId="0ADBA7A4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BACAF93" w14:textId="77777777" w:rsidR="00832816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 331 Sosyal Hizmet Uygulaması I</w:t>
            </w:r>
          </w:p>
          <w:p w14:paraId="5D6A9B7C" w14:textId="0AD87691" w:rsidR="00AC0673" w:rsidRPr="00B117F6" w:rsidRDefault="00832816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  <w:r w:rsidR="00AC0673" w:rsidRPr="008328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14:paraId="3107BFB5" w14:textId="77777777" w:rsidR="00AC0673" w:rsidRDefault="00AC0673" w:rsidP="00AE4590">
            <w:pPr>
              <w:spacing w:befor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SHB333 Uygulamalı Araştırma I</w:t>
            </w:r>
          </w:p>
          <w:p w14:paraId="115250C2" w14:textId="77777777" w:rsidR="00AC0673" w:rsidRDefault="00AC0673" w:rsidP="00AE459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(Teorik)</w:t>
            </w:r>
          </w:p>
          <w:p w14:paraId="71FB335A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315FA7">
              <w:rPr>
                <w:sz w:val="16"/>
                <w:szCs w:val="16"/>
              </w:rPr>
              <w:t>Doç. Dr. Meltem KÖKDENER</w:t>
            </w:r>
          </w:p>
          <w:p w14:paraId="517DE5BB" w14:textId="4CEE07F1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127" w:type="dxa"/>
          </w:tcPr>
          <w:p w14:paraId="2A93D7FE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SHB335 Gruplarla Sosyal Hizmet</w:t>
            </w:r>
          </w:p>
          <w:p w14:paraId="5D4B8036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315FA7">
              <w:rPr>
                <w:sz w:val="16"/>
                <w:szCs w:val="16"/>
              </w:rPr>
              <w:t>Doç. Dr. Bilge TÜRKOĞLU</w:t>
            </w:r>
          </w:p>
          <w:p w14:paraId="68281FED" w14:textId="3482884F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239" w:type="dxa"/>
          </w:tcPr>
          <w:p w14:paraId="2B99B6E6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SHB329 Sosyal Hizmet Etiği</w:t>
            </w:r>
          </w:p>
          <w:p w14:paraId="430A6D98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Furkan ULUSAL</w:t>
            </w:r>
          </w:p>
          <w:p w14:paraId="03DDF080" w14:textId="021B4A79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  <w:highlight w:val="yellow"/>
              </w:rPr>
            </w:pPr>
            <w:r w:rsidRPr="00CA478D">
              <w:rPr>
                <w:b/>
                <w:bCs/>
                <w:sz w:val="16"/>
                <w:szCs w:val="16"/>
              </w:rPr>
              <w:t>D21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C0673" w14:paraId="4DEB326A" w14:textId="77777777" w:rsidTr="00AE4590">
        <w:trPr>
          <w:trHeight w:val="525"/>
        </w:trPr>
        <w:tc>
          <w:tcPr>
            <w:tcW w:w="709" w:type="dxa"/>
          </w:tcPr>
          <w:p w14:paraId="50BAA707" w14:textId="7777777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10.15</w:t>
            </w:r>
          </w:p>
          <w:p w14:paraId="23A68519" w14:textId="7777777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258FEAA1" w14:textId="464CC37C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2127" w:type="dxa"/>
          </w:tcPr>
          <w:p w14:paraId="127B2E61" w14:textId="10692CC8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SHB325 Ailelerle Sosyal Hizmet</w:t>
            </w:r>
          </w:p>
          <w:p w14:paraId="6E80F42E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Gülsüm ÇAMUR</w:t>
            </w:r>
          </w:p>
          <w:p w14:paraId="4836F642" w14:textId="1E54C2B4" w:rsidR="00056F99" w:rsidRDefault="00056F99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056F99">
              <w:rPr>
                <w:b/>
                <w:bCs/>
                <w:sz w:val="16"/>
                <w:szCs w:val="16"/>
              </w:rPr>
              <w:t>O.N. 2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14:paraId="72626A29" w14:textId="77777777" w:rsidR="00832816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 331 Sosyal Hizmet Uygulaması I</w:t>
            </w:r>
          </w:p>
          <w:p w14:paraId="2192C600" w14:textId="448FA719" w:rsidR="00AC0673" w:rsidRPr="00B117F6" w:rsidRDefault="00832816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  <w:r w:rsidR="00AC0673" w:rsidRPr="008328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14:paraId="412C8E13" w14:textId="6E3BEEB8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SHB345 Çözüm Odaklı Yaklaşım</w:t>
            </w:r>
          </w:p>
          <w:p w14:paraId="1F0DA06E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Dr. </w:t>
            </w:r>
            <w:r w:rsidRPr="002D3DFB">
              <w:rPr>
                <w:sz w:val="16"/>
                <w:szCs w:val="16"/>
              </w:rPr>
              <w:t>Sevda BURAK</w:t>
            </w:r>
            <w:r>
              <w:rPr>
                <w:sz w:val="16"/>
                <w:szCs w:val="16"/>
              </w:rPr>
              <w:t xml:space="preserve"> ERGÜL</w:t>
            </w:r>
          </w:p>
          <w:p w14:paraId="444F1044" w14:textId="68D053EE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  <w:highlight w:val="yellow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127" w:type="dxa"/>
          </w:tcPr>
          <w:p w14:paraId="085A385E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SHB335 Gruplarla Sosyal Hizmet</w:t>
            </w:r>
          </w:p>
          <w:p w14:paraId="2F322B64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315FA7">
              <w:rPr>
                <w:sz w:val="16"/>
                <w:szCs w:val="16"/>
              </w:rPr>
              <w:t>Doç. Dr. Bilge TÜRKOĞLU</w:t>
            </w:r>
          </w:p>
          <w:p w14:paraId="391DF87D" w14:textId="32B768BB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239" w:type="dxa"/>
          </w:tcPr>
          <w:p w14:paraId="24A0F532" w14:textId="7A577790" w:rsidR="00AC0673" w:rsidRPr="00CA478D" w:rsidRDefault="00AC0673" w:rsidP="00AE4590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C0673" w14:paraId="39732FED" w14:textId="77777777" w:rsidTr="00AE4590">
        <w:tc>
          <w:tcPr>
            <w:tcW w:w="709" w:type="dxa"/>
          </w:tcPr>
          <w:p w14:paraId="78E54142" w14:textId="7777777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11.15</w:t>
            </w:r>
          </w:p>
          <w:p w14:paraId="0E057532" w14:textId="7777777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52F9EFA3" w14:textId="026DA82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12.00</w:t>
            </w:r>
          </w:p>
        </w:tc>
        <w:tc>
          <w:tcPr>
            <w:tcW w:w="2127" w:type="dxa"/>
          </w:tcPr>
          <w:p w14:paraId="53653D3C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SHB325 Ailelerle Sosyal Hizmet</w:t>
            </w:r>
          </w:p>
          <w:p w14:paraId="03384F3B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Gülsüm ÇAMUR</w:t>
            </w:r>
          </w:p>
          <w:p w14:paraId="7E9C6831" w14:textId="22444C43" w:rsidR="00056F99" w:rsidRDefault="00056F99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056F99">
              <w:rPr>
                <w:b/>
                <w:bCs/>
                <w:sz w:val="16"/>
                <w:szCs w:val="16"/>
              </w:rPr>
              <w:t>O.N. 2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14:paraId="61A6145F" w14:textId="77777777" w:rsidR="00832816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 331 Sosyal Hizmet Uygulaması I</w:t>
            </w:r>
          </w:p>
          <w:p w14:paraId="6F8F7E1C" w14:textId="3B6870FB" w:rsidR="00AC0673" w:rsidRPr="006B170F" w:rsidRDefault="00832816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  <w:r w:rsidR="00AC0673" w:rsidRPr="008328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14:paraId="71221BBF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SHB345 Çözüm Odaklı Yaklaşım</w:t>
            </w:r>
          </w:p>
          <w:p w14:paraId="39196D40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Dr. </w:t>
            </w:r>
            <w:r w:rsidRPr="002D3DFB">
              <w:rPr>
                <w:sz w:val="16"/>
                <w:szCs w:val="16"/>
              </w:rPr>
              <w:t>Sevda BURAK</w:t>
            </w:r>
            <w:r>
              <w:rPr>
                <w:sz w:val="16"/>
                <w:szCs w:val="16"/>
              </w:rPr>
              <w:t xml:space="preserve"> ERGÜL</w:t>
            </w:r>
          </w:p>
          <w:p w14:paraId="07ACEA3E" w14:textId="1F8114F5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  <w:highlight w:val="yellow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127" w:type="dxa"/>
          </w:tcPr>
          <w:p w14:paraId="5DBBE1A0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SHB335 Gruplarla Sosyal Hizmet</w:t>
            </w:r>
          </w:p>
          <w:p w14:paraId="59CCA0C9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315FA7">
              <w:rPr>
                <w:sz w:val="16"/>
                <w:szCs w:val="16"/>
              </w:rPr>
              <w:t>Doç. Dr. Bilge TÜRKOĞLU</w:t>
            </w:r>
          </w:p>
          <w:p w14:paraId="5FD1BB61" w14:textId="1A411BC9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239" w:type="dxa"/>
          </w:tcPr>
          <w:p w14:paraId="1DF0C99C" w14:textId="0892CBB3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AC0673" w14:paraId="79CA2A4C" w14:textId="77777777" w:rsidTr="00AE4590">
        <w:tc>
          <w:tcPr>
            <w:tcW w:w="709" w:type="dxa"/>
          </w:tcPr>
          <w:p w14:paraId="68B2FAF2" w14:textId="7777777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13.15</w:t>
            </w:r>
          </w:p>
          <w:p w14:paraId="3552136C" w14:textId="7777777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1302712A" w14:textId="28BFD33A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2127" w:type="dxa"/>
          </w:tcPr>
          <w:p w14:paraId="5054A1B6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SHB343 İnsan ve Normal Dışı Davranışlar</w:t>
            </w:r>
          </w:p>
          <w:p w14:paraId="3431E187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315FA7">
              <w:rPr>
                <w:sz w:val="16"/>
                <w:szCs w:val="16"/>
              </w:rPr>
              <w:t>Dr. Öğr. Üyesi Esra ERDOĞAN</w:t>
            </w:r>
          </w:p>
          <w:p w14:paraId="4E03A6FC" w14:textId="52095020" w:rsidR="00AC0673" w:rsidRPr="004C0EF1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1985" w:type="dxa"/>
          </w:tcPr>
          <w:p w14:paraId="47AEDA85" w14:textId="77777777" w:rsidR="00832816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 331 Sosyal Hizmet Uygulaması I</w:t>
            </w:r>
          </w:p>
          <w:p w14:paraId="4AA598BE" w14:textId="56DE599C" w:rsidR="00AC0673" w:rsidRPr="00832816" w:rsidRDefault="00832816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  <w:r w:rsidR="00AC0673" w:rsidRPr="008328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14:paraId="444373E9" w14:textId="77777777" w:rsidR="00832816" w:rsidRDefault="00832816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  <w:p w14:paraId="6D7F4F6B" w14:textId="11E9753E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SHB321 İnsan ve Normal Dışı Davranışlar</w:t>
            </w:r>
          </w:p>
          <w:p w14:paraId="31FF07C3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315FA7">
              <w:rPr>
                <w:sz w:val="16"/>
                <w:szCs w:val="16"/>
              </w:rPr>
              <w:t>Dr. Öğr. Üyesi Esra ERDOĞAN</w:t>
            </w:r>
          </w:p>
          <w:p w14:paraId="4DE18C10" w14:textId="146B4414" w:rsidR="00992387" w:rsidRPr="00992387" w:rsidRDefault="00992387" w:rsidP="00AE4590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92387">
              <w:rPr>
                <w:b/>
                <w:bCs/>
                <w:sz w:val="16"/>
                <w:szCs w:val="16"/>
              </w:rPr>
              <w:t xml:space="preserve">O.N. </w:t>
            </w: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127" w:type="dxa"/>
          </w:tcPr>
          <w:p w14:paraId="751B3D0D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SHB323 Görüşme İlke ve Teknikleri</w:t>
            </w:r>
          </w:p>
          <w:p w14:paraId="5B1D0716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Muhammed AKBAŞ</w:t>
            </w:r>
          </w:p>
          <w:p w14:paraId="14FD9D2A" w14:textId="03A5B063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239" w:type="dxa"/>
          </w:tcPr>
          <w:p w14:paraId="2A43ADB0" w14:textId="77777777" w:rsidR="00AC0673" w:rsidRDefault="00AC0673" w:rsidP="00AE4590">
            <w:pPr>
              <w:spacing w:befor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SHB333 Uygulamalı Araştırma I</w:t>
            </w:r>
          </w:p>
          <w:p w14:paraId="016B14CE" w14:textId="77777777" w:rsidR="00AC0673" w:rsidRDefault="00AC0673" w:rsidP="00AE459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(Uygulama)</w:t>
            </w:r>
          </w:p>
          <w:p w14:paraId="1EBDFE1C" w14:textId="2B20A012" w:rsidR="00AC0673" w:rsidRPr="00832816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315FA7">
              <w:rPr>
                <w:sz w:val="16"/>
                <w:szCs w:val="16"/>
              </w:rPr>
              <w:t>S.G.,</w:t>
            </w:r>
            <w:r>
              <w:rPr>
                <w:sz w:val="16"/>
                <w:szCs w:val="16"/>
              </w:rPr>
              <w:t xml:space="preserve"> </w:t>
            </w:r>
            <w:r w:rsidRPr="00315FA7">
              <w:rPr>
                <w:sz w:val="16"/>
                <w:szCs w:val="16"/>
              </w:rPr>
              <w:t>A.A.</w:t>
            </w:r>
          </w:p>
        </w:tc>
      </w:tr>
      <w:tr w:rsidR="00AC0673" w14:paraId="24D6050D" w14:textId="77777777" w:rsidTr="00AE4590">
        <w:tc>
          <w:tcPr>
            <w:tcW w:w="709" w:type="dxa"/>
          </w:tcPr>
          <w:p w14:paraId="2E0DD2E3" w14:textId="7777777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14.15</w:t>
            </w:r>
          </w:p>
          <w:p w14:paraId="636025E8" w14:textId="7777777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5BC5934E" w14:textId="7A9B0E25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27" w:type="dxa"/>
          </w:tcPr>
          <w:p w14:paraId="19F61172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SHB343 İnsan ve Normal Dışı Davranışlar</w:t>
            </w:r>
          </w:p>
          <w:p w14:paraId="0C2B3C74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315FA7">
              <w:rPr>
                <w:sz w:val="16"/>
                <w:szCs w:val="16"/>
              </w:rPr>
              <w:t>Dr. Öğr. Üyesi Esra ERDOĞAN</w:t>
            </w:r>
          </w:p>
          <w:p w14:paraId="2FAE2232" w14:textId="71BADD91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1985" w:type="dxa"/>
          </w:tcPr>
          <w:p w14:paraId="0C3F45A6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 331 Sosyal Hizmet Uygulaması I </w:t>
            </w:r>
          </w:p>
          <w:p w14:paraId="4F37915E" w14:textId="1DA9A9AF" w:rsidR="00AC0673" w:rsidRDefault="00832816" w:rsidP="00AE4590">
            <w:pPr>
              <w:spacing w:before="80" w:after="80"/>
              <w:jc w:val="center"/>
              <w:rPr>
                <w:sz w:val="14"/>
                <w:szCs w:val="14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  <w:tc>
          <w:tcPr>
            <w:tcW w:w="2409" w:type="dxa"/>
          </w:tcPr>
          <w:p w14:paraId="7E8A1235" w14:textId="77777777" w:rsidR="00832816" w:rsidRDefault="00832816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  <w:p w14:paraId="1921E705" w14:textId="3B426E31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SHB321 İnsan ve Normal Dışı Davranışlar</w:t>
            </w:r>
          </w:p>
          <w:p w14:paraId="017C4A7A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315FA7">
              <w:rPr>
                <w:sz w:val="16"/>
                <w:szCs w:val="16"/>
              </w:rPr>
              <w:t>Dr. Öğr. Üyesi Esra ERDOĞAN</w:t>
            </w:r>
          </w:p>
          <w:p w14:paraId="21D0A8AE" w14:textId="1841DACD" w:rsidR="00992387" w:rsidRDefault="0099238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92387">
              <w:rPr>
                <w:b/>
                <w:bCs/>
                <w:sz w:val="16"/>
                <w:szCs w:val="16"/>
              </w:rPr>
              <w:t xml:space="preserve">O.N. </w:t>
            </w: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127" w:type="dxa"/>
          </w:tcPr>
          <w:p w14:paraId="3232A8BD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SHB323 Görüşme İlke ve Teknikleri</w:t>
            </w:r>
          </w:p>
          <w:p w14:paraId="2EB9709A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Muhammed AKBAŞ</w:t>
            </w:r>
          </w:p>
          <w:p w14:paraId="3CEDD42C" w14:textId="1B217DCB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239" w:type="dxa"/>
          </w:tcPr>
          <w:p w14:paraId="06A9612C" w14:textId="77777777" w:rsidR="00AC0673" w:rsidRDefault="00AC0673" w:rsidP="00AE4590">
            <w:pPr>
              <w:spacing w:befor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SHB333 Uygulamalı Araştırma I</w:t>
            </w:r>
          </w:p>
          <w:p w14:paraId="2B019276" w14:textId="77777777" w:rsidR="00AC0673" w:rsidRDefault="00AC0673" w:rsidP="00AE4590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(Uygulama)</w:t>
            </w:r>
          </w:p>
          <w:p w14:paraId="6E0DDCA1" w14:textId="2DB674AB" w:rsidR="00AC0673" w:rsidRPr="00832816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315FA7">
              <w:rPr>
                <w:sz w:val="16"/>
                <w:szCs w:val="16"/>
              </w:rPr>
              <w:t>S.G.,</w:t>
            </w:r>
            <w:r>
              <w:rPr>
                <w:sz w:val="16"/>
                <w:szCs w:val="16"/>
              </w:rPr>
              <w:t xml:space="preserve"> </w:t>
            </w:r>
            <w:r w:rsidRPr="00315FA7">
              <w:rPr>
                <w:sz w:val="16"/>
                <w:szCs w:val="16"/>
              </w:rPr>
              <w:t>A.A.</w:t>
            </w:r>
          </w:p>
        </w:tc>
      </w:tr>
      <w:tr w:rsidR="00AC0673" w14:paraId="59245EC4" w14:textId="77777777" w:rsidTr="00AE4590">
        <w:tc>
          <w:tcPr>
            <w:tcW w:w="709" w:type="dxa"/>
          </w:tcPr>
          <w:p w14:paraId="5D4AEEB5" w14:textId="7777777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15.15</w:t>
            </w:r>
          </w:p>
          <w:p w14:paraId="1EB48C71" w14:textId="7777777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418C813D" w14:textId="0F7C9A1A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2127" w:type="dxa"/>
          </w:tcPr>
          <w:p w14:paraId="52608339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SHB331 Sosyal Hizmet Uygulaması I </w:t>
            </w:r>
          </w:p>
          <w:p w14:paraId="64B10BDF" w14:textId="5268918A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(Teorik)</w:t>
            </w:r>
          </w:p>
          <w:p w14:paraId="422901D5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315FA7">
              <w:rPr>
                <w:sz w:val="16"/>
                <w:szCs w:val="16"/>
              </w:rPr>
              <w:t>Doç. Dr. Bilge TÜRKOĞLU</w:t>
            </w:r>
          </w:p>
          <w:p w14:paraId="28073844" w14:textId="3A3828BD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1985" w:type="dxa"/>
          </w:tcPr>
          <w:p w14:paraId="00A3A50B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 331 Sosyal Hizmet Uygulaması I </w:t>
            </w:r>
          </w:p>
          <w:p w14:paraId="6807DFC7" w14:textId="22611A32" w:rsidR="00AC0673" w:rsidRDefault="00832816" w:rsidP="00AE4590">
            <w:pPr>
              <w:spacing w:before="80" w:after="80"/>
              <w:jc w:val="center"/>
              <w:rPr>
                <w:sz w:val="14"/>
                <w:szCs w:val="14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  <w:tc>
          <w:tcPr>
            <w:tcW w:w="2409" w:type="dxa"/>
          </w:tcPr>
          <w:p w14:paraId="31BFB0ED" w14:textId="5CB9994C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8EDA828" w14:textId="77777777" w:rsidR="00832816" w:rsidRDefault="00832816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  <w:p w14:paraId="25DFC5B6" w14:textId="0A945E2D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SHB327 İstatistik</w:t>
            </w:r>
          </w:p>
          <w:p w14:paraId="2B3B3561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Talat ŞENEL</w:t>
            </w:r>
          </w:p>
          <w:p w14:paraId="548E2E94" w14:textId="197B9219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239" w:type="dxa"/>
          </w:tcPr>
          <w:p w14:paraId="28D04644" w14:textId="71A8F648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AC0673" w14:paraId="0E5AD398" w14:textId="77777777" w:rsidTr="00AE4590">
        <w:trPr>
          <w:trHeight w:val="497"/>
        </w:trPr>
        <w:tc>
          <w:tcPr>
            <w:tcW w:w="709" w:type="dxa"/>
          </w:tcPr>
          <w:p w14:paraId="76EEC7A2" w14:textId="7777777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16.15</w:t>
            </w:r>
          </w:p>
          <w:p w14:paraId="416D76DB" w14:textId="77777777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63546AA7" w14:textId="1F7583B5" w:rsidR="00AC0673" w:rsidRPr="00315FA7" w:rsidRDefault="00AC0673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2127" w:type="dxa"/>
          </w:tcPr>
          <w:p w14:paraId="4903A9A1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SHB331 Sosyal Hizmet Uygulaması I </w:t>
            </w:r>
          </w:p>
          <w:p w14:paraId="06E18283" w14:textId="24589225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(Teorik)</w:t>
            </w:r>
          </w:p>
          <w:p w14:paraId="16E0BF55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315FA7">
              <w:rPr>
                <w:sz w:val="16"/>
                <w:szCs w:val="16"/>
              </w:rPr>
              <w:t>Doç. Dr. Bilge TÜRKOĞLU</w:t>
            </w:r>
          </w:p>
          <w:p w14:paraId="02156891" w14:textId="4718E856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1985" w:type="dxa"/>
          </w:tcPr>
          <w:p w14:paraId="5132B463" w14:textId="77777777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 331 Sosyal Hizmet Uygulaması I </w:t>
            </w:r>
          </w:p>
          <w:p w14:paraId="1CB5B9E1" w14:textId="0236C79C" w:rsidR="00AC0673" w:rsidRDefault="00832816" w:rsidP="00AE4590">
            <w:pPr>
              <w:spacing w:before="80" w:after="80"/>
              <w:jc w:val="center"/>
              <w:rPr>
                <w:sz w:val="14"/>
                <w:szCs w:val="14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  <w:tc>
          <w:tcPr>
            <w:tcW w:w="2409" w:type="dxa"/>
          </w:tcPr>
          <w:p w14:paraId="1A02B496" w14:textId="573AE3C1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24CD112" w14:textId="77777777" w:rsidR="00832816" w:rsidRDefault="00832816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  <w:p w14:paraId="55F8016A" w14:textId="50590620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SHB327 İstatistik</w:t>
            </w:r>
          </w:p>
          <w:p w14:paraId="0CF3DED2" w14:textId="77777777" w:rsidR="00AC0673" w:rsidRDefault="00AC0673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Talat ŞENEL</w:t>
            </w:r>
          </w:p>
          <w:p w14:paraId="00F37661" w14:textId="02B7DF55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239" w:type="dxa"/>
          </w:tcPr>
          <w:p w14:paraId="1FF4D34C" w14:textId="79FD13E6" w:rsidR="00AC0673" w:rsidRDefault="00AC0673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</w:tbl>
    <w:p w14:paraId="4D741E8C" w14:textId="77777777" w:rsidR="00456346" w:rsidRDefault="00456346" w:rsidP="00AE4590">
      <w:pPr>
        <w:spacing w:before="80" w:after="80"/>
        <w:rPr>
          <w:sz w:val="20"/>
          <w:szCs w:val="20"/>
        </w:rPr>
      </w:pPr>
    </w:p>
    <w:p w14:paraId="7AC4C0C4" w14:textId="6459BAAD" w:rsidR="00456346" w:rsidRPr="00315FA7" w:rsidRDefault="00000000" w:rsidP="00AE4590">
      <w:pPr>
        <w:spacing w:before="80" w:after="80"/>
        <w:ind w:left="5664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315FA7">
        <w:rPr>
          <w:b/>
          <w:bCs/>
          <w:sz w:val="20"/>
          <w:szCs w:val="20"/>
        </w:rPr>
        <w:t>Prof. Dr. Ercümend ERSANLI</w:t>
      </w:r>
    </w:p>
    <w:p w14:paraId="69240C39" w14:textId="77777777" w:rsidR="00456346" w:rsidRPr="00315FA7" w:rsidRDefault="00000000" w:rsidP="00AE4590">
      <w:pPr>
        <w:spacing w:before="80" w:after="80"/>
        <w:ind w:left="5664"/>
        <w:jc w:val="right"/>
        <w:rPr>
          <w:b/>
          <w:bCs/>
          <w:sz w:val="20"/>
          <w:szCs w:val="20"/>
        </w:rPr>
      </w:pPr>
      <w:r w:rsidRPr="00315FA7">
        <w:rPr>
          <w:b/>
          <w:bCs/>
          <w:sz w:val="20"/>
          <w:szCs w:val="20"/>
        </w:rPr>
        <w:t>Sosyal Hizmet Bölüm Başkanı</w:t>
      </w:r>
    </w:p>
    <w:p w14:paraId="26F5CBA3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3E91F964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01194E9E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42E9BC58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1BEB579C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p w14:paraId="45CF54C8" w14:textId="77777777" w:rsidR="00AF011A" w:rsidRDefault="00AF011A" w:rsidP="00AE4590">
      <w:pPr>
        <w:spacing w:before="80" w:after="80"/>
        <w:jc w:val="both"/>
        <w:rPr>
          <w:b/>
          <w:sz w:val="20"/>
          <w:szCs w:val="20"/>
        </w:rPr>
      </w:pPr>
    </w:p>
    <w:p w14:paraId="6B18262C" w14:textId="74904CF7" w:rsidR="00456346" w:rsidRPr="002D3DFB" w:rsidRDefault="00000000" w:rsidP="00AE4590">
      <w:pPr>
        <w:spacing w:before="80" w:after="80"/>
        <w:jc w:val="center"/>
        <w:rPr>
          <w:b/>
        </w:rPr>
      </w:pPr>
      <w:r w:rsidRPr="002D3DFB">
        <w:rPr>
          <w:b/>
        </w:rPr>
        <w:lastRenderedPageBreak/>
        <w:t>SOSYAL HİZMET BÖLÜMÜ 202</w:t>
      </w:r>
      <w:r w:rsidR="00186550">
        <w:rPr>
          <w:b/>
        </w:rPr>
        <w:t>5</w:t>
      </w:r>
      <w:r w:rsidRPr="002D3DFB">
        <w:rPr>
          <w:b/>
        </w:rPr>
        <w:t xml:space="preserve"> - 202</w:t>
      </w:r>
      <w:r w:rsidR="00186550">
        <w:rPr>
          <w:b/>
        </w:rPr>
        <w:t>6</w:t>
      </w:r>
      <w:r w:rsidRPr="002D3DFB">
        <w:rPr>
          <w:b/>
        </w:rPr>
        <w:t xml:space="preserve"> GÜZ YARIYILI IV. SINIF DERS PROGRAMI </w:t>
      </w:r>
    </w:p>
    <w:p w14:paraId="187D4811" w14:textId="77777777" w:rsidR="00456346" w:rsidRDefault="00456346" w:rsidP="00AE4590">
      <w:pPr>
        <w:spacing w:before="80" w:after="80"/>
        <w:jc w:val="both"/>
        <w:rPr>
          <w:b/>
          <w:sz w:val="20"/>
          <w:szCs w:val="20"/>
        </w:rPr>
      </w:pPr>
    </w:p>
    <w:tbl>
      <w:tblPr>
        <w:tblStyle w:val="a2"/>
        <w:tblW w:w="1162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2268"/>
        <w:gridCol w:w="2410"/>
        <w:gridCol w:w="1984"/>
        <w:gridCol w:w="1985"/>
      </w:tblGrid>
      <w:tr w:rsidR="00456346" w14:paraId="76ABB0BB" w14:textId="77777777" w:rsidTr="000B7DEE">
        <w:trPr>
          <w:trHeight w:val="79"/>
        </w:trPr>
        <w:tc>
          <w:tcPr>
            <w:tcW w:w="709" w:type="dxa"/>
          </w:tcPr>
          <w:p w14:paraId="1942852D" w14:textId="77777777" w:rsidR="00456346" w:rsidRDefault="00000000" w:rsidP="00AE4590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315FA7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269" w:type="dxa"/>
          </w:tcPr>
          <w:p w14:paraId="27FBD063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2268" w:type="dxa"/>
          </w:tcPr>
          <w:p w14:paraId="027632EC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2410" w:type="dxa"/>
          </w:tcPr>
          <w:p w14:paraId="0B8C29C1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1984" w:type="dxa"/>
          </w:tcPr>
          <w:p w14:paraId="1B2A966D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1985" w:type="dxa"/>
          </w:tcPr>
          <w:p w14:paraId="4BD99EBE" w14:textId="77777777" w:rsidR="00456346" w:rsidRPr="002D3DFB" w:rsidRDefault="00000000" w:rsidP="00AE4590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D3DFB">
              <w:rPr>
                <w:b/>
                <w:sz w:val="22"/>
                <w:szCs w:val="22"/>
              </w:rPr>
              <w:t>CUMA</w:t>
            </w:r>
          </w:p>
        </w:tc>
      </w:tr>
      <w:tr w:rsidR="00E00B8D" w14:paraId="4F4B072D" w14:textId="77777777" w:rsidTr="00AE4590">
        <w:tc>
          <w:tcPr>
            <w:tcW w:w="709" w:type="dxa"/>
          </w:tcPr>
          <w:p w14:paraId="02FF0C39" w14:textId="7777777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08.15</w:t>
            </w:r>
          </w:p>
          <w:p w14:paraId="0D84A37A" w14:textId="7777777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33A7E607" w14:textId="34803EB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09.00</w:t>
            </w:r>
          </w:p>
        </w:tc>
        <w:tc>
          <w:tcPr>
            <w:tcW w:w="2269" w:type="dxa"/>
          </w:tcPr>
          <w:p w14:paraId="6D6E410F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SHB445 Bitirme Projesi</w:t>
            </w:r>
          </w:p>
          <w:p w14:paraId="653A74ED" w14:textId="442C78C1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(Uygulama)</w:t>
            </w:r>
          </w:p>
          <w:p w14:paraId="176B414F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K., S. G.</w:t>
            </w:r>
          </w:p>
          <w:p w14:paraId="1B66B6DD" w14:textId="23A329F8" w:rsidR="00E00B8D" w:rsidRPr="004C0EF1" w:rsidRDefault="00E00B8D" w:rsidP="00AE4590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4C0EF1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268" w:type="dxa"/>
          </w:tcPr>
          <w:p w14:paraId="4E8206B0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SHB427 Bilişsel Davranışçı Yaklaşım</w:t>
            </w:r>
          </w:p>
          <w:p w14:paraId="717FC3CC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Dr. </w:t>
            </w:r>
            <w:r w:rsidRPr="002D3DFB">
              <w:rPr>
                <w:sz w:val="16"/>
                <w:szCs w:val="16"/>
              </w:rPr>
              <w:t>Sevda BURAK</w:t>
            </w:r>
            <w:r>
              <w:rPr>
                <w:sz w:val="16"/>
                <w:szCs w:val="16"/>
              </w:rPr>
              <w:t xml:space="preserve"> ERGÜL</w:t>
            </w:r>
          </w:p>
          <w:p w14:paraId="6D4775EF" w14:textId="4D876F3B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C0EF1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410" w:type="dxa"/>
          </w:tcPr>
          <w:p w14:paraId="62F9B0F3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SHB449 Bilişsel Davranışçı Yaklaşım</w:t>
            </w:r>
          </w:p>
          <w:p w14:paraId="78B77319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Dr. </w:t>
            </w:r>
            <w:r w:rsidRPr="002D3DFB">
              <w:rPr>
                <w:sz w:val="16"/>
                <w:szCs w:val="16"/>
              </w:rPr>
              <w:t>Sevda BURAK</w:t>
            </w:r>
            <w:r>
              <w:rPr>
                <w:sz w:val="16"/>
                <w:szCs w:val="16"/>
              </w:rPr>
              <w:t xml:space="preserve"> ERGÜL</w:t>
            </w:r>
          </w:p>
          <w:p w14:paraId="14F82088" w14:textId="01147C3A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C0EF1">
              <w:rPr>
                <w:b/>
                <w:bCs/>
                <w:sz w:val="16"/>
                <w:szCs w:val="16"/>
              </w:rPr>
              <w:t>D2</w:t>
            </w: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84" w:type="dxa"/>
            <w:shd w:val="clear" w:color="auto" w:fill="FFFFFF" w:themeFill="background1"/>
          </w:tcPr>
          <w:p w14:paraId="7DEBF35E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SHB 443 / SHB 423 Sosyal Hizmet Uygulaması III </w:t>
            </w:r>
          </w:p>
          <w:p w14:paraId="69C683CB" w14:textId="5FE44F1D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  <w:tc>
          <w:tcPr>
            <w:tcW w:w="1985" w:type="dxa"/>
          </w:tcPr>
          <w:p w14:paraId="48F3932F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B1030B">
              <w:rPr>
                <w:sz w:val="20"/>
                <w:szCs w:val="20"/>
              </w:rPr>
              <w:t xml:space="preserve">SHB 443 / SHB 423 Sosyal Hizmet Uygulaması III </w:t>
            </w:r>
          </w:p>
          <w:p w14:paraId="3F738F3E" w14:textId="436241B9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</w:tr>
      <w:tr w:rsidR="00E00B8D" w14:paraId="0383D1CE" w14:textId="77777777" w:rsidTr="00AE4590">
        <w:tc>
          <w:tcPr>
            <w:tcW w:w="709" w:type="dxa"/>
          </w:tcPr>
          <w:p w14:paraId="175F47F6" w14:textId="7777777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09.15</w:t>
            </w:r>
          </w:p>
          <w:p w14:paraId="3D586642" w14:textId="7777777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0C5F3865" w14:textId="0357CD2B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269" w:type="dxa"/>
          </w:tcPr>
          <w:p w14:paraId="0128008F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SHB445 Bitirme Projesi</w:t>
            </w:r>
          </w:p>
          <w:p w14:paraId="43B0BDEA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(Uygulama)</w:t>
            </w:r>
          </w:p>
          <w:p w14:paraId="45A2791A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K., S. G.</w:t>
            </w:r>
          </w:p>
          <w:p w14:paraId="6228AC9E" w14:textId="050CA321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C0EF1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268" w:type="dxa"/>
          </w:tcPr>
          <w:p w14:paraId="4E86A43D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SHB427 Bilişsel Davranışçı Yaklaşım</w:t>
            </w:r>
          </w:p>
          <w:p w14:paraId="5856B9CA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Dr. </w:t>
            </w:r>
            <w:r w:rsidRPr="002D3DFB">
              <w:rPr>
                <w:sz w:val="16"/>
                <w:szCs w:val="16"/>
              </w:rPr>
              <w:t>Sevda BURAK</w:t>
            </w:r>
            <w:r>
              <w:rPr>
                <w:sz w:val="16"/>
                <w:szCs w:val="16"/>
              </w:rPr>
              <w:t xml:space="preserve"> ERGÜL</w:t>
            </w:r>
          </w:p>
          <w:p w14:paraId="52F66E4F" w14:textId="12225DF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C0EF1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410" w:type="dxa"/>
          </w:tcPr>
          <w:p w14:paraId="2A63250E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bookmarkStart w:id="0" w:name="_Hlk207095406"/>
            <w:r>
              <w:rPr>
                <w:sz w:val="20"/>
                <w:szCs w:val="20"/>
              </w:rPr>
              <w:t>SHB449 Bilişsel Davranışçı Yaklaşım</w:t>
            </w:r>
          </w:p>
          <w:p w14:paraId="34BD6397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Dr. </w:t>
            </w:r>
            <w:r w:rsidRPr="002D3DFB">
              <w:rPr>
                <w:sz w:val="16"/>
                <w:szCs w:val="16"/>
              </w:rPr>
              <w:t>Sevda BURAK</w:t>
            </w:r>
            <w:r>
              <w:rPr>
                <w:sz w:val="16"/>
                <w:szCs w:val="16"/>
              </w:rPr>
              <w:t xml:space="preserve"> ERGÜL</w:t>
            </w:r>
            <w:bookmarkEnd w:id="0"/>
          </w:p>
          <w:p w14:paraId="4594E3A5" w14:textId="60A268A0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C0EF1">
              <w:rPr>
                <w:b/>
                <w:bCs/>
                <w:sz w:val="16"/>
                <w:szCs w:val="16"/>
              </w:rPr>
              <w:t>D2</w:t>
            </w: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84" w:type="dxa"/>
            <w:shd w:val="clear" w:color="auto" w:fill="FFFFFF" w:themeFill="background1"/>
          </w:tcPr>
          <w:p w14:paraId="703BA878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F71E5">
              <w:rPr>
                <w:sz w:val="20"/>
                <w:szCs w:val="20"/>
              </w:rPr>
              <w:t xml:space="preserve">SHB 443 / SHB 423 Sosyal Hizmet Uygulaması III </w:t>
            </w:r>
          </w:p>
          <w:p w14:paraId="75F26E65" w14:textId="3BBAEB98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  <w:tc>
          <w:tcPr>
            <w:tcW w:w="1985" w:type="dxa"/>
          </w:tcPr>
          <w:p w14:paraId="7BD4895C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B1030B">
              <w:rPr>
                <w:sz w:val="20"/>
                <w:szCs w:val="20"/>
              </w:rPr>
              <w:t xml:space="preserve">SHB 443 / SHB 423 Sosyal Hizmet Uygulaması III </w:t>
            </w:r>
          </w:p>
          <w:p w14:paraId="48586E14" w14:textId="23A67D18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</w:tr>
      <w:tr w:rsidR="00E00B8D" w14:paraId="25E6E171" w14:textId="77777777" w:rsidTr="00AE4590">
        <w:trPr>
          <w:trHeight w:val="1194"/>
        </w:trPr>
        <w:tc>
          <w:tcPr>
            <w:tcW w:w="709" w:type="dxa"/>
          </w:tcPr>
          <w:p w14:paraId="2E1F5301" w14:textId="7777777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10.15</w:t>
            </w:r>
          </w:p>
          <w:p w14:paraId="02C02256" w14:textId="7777777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73148BD2" w14:textId="1FF1EFF9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2269" w:type="dxa"/>
          </w:tcPr>
          <w:p w14:paraId="764C63B2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SHB423 Sosyal Hizmet Uygulaması III</w:t>
            </w:r>
          </w:p>
          <w:p w14:paraId="5B75A5AA" w14:textId="6350749F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(Teorik)</w:t>
            </w:r>
          </w:p>
          <w:p w14:paraId="7862463A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>Doç. Dr. Bilge TÜRKOĞLU</w:t>
            </w:r>
          </w:p>
          <w:p w14:paraId="4F89A680" w14:textId="7FF3F046" w:rsidR="00E00B8D" w:rsidRDefault="00056F99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056F99">
              <w:rPr>
                <w:b/>
                <w:bCs/>
                <w:sz w:val="16"/>
                <w:szCs w:val="16"/>
              </w:rPr>
              <w:t>O.N. 2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44F65C4B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SHB431 Çözüm Odaklı Yaklaşım</w:t>
            </w:r>
          </w:p>
          <w:p w14:paraId="2E4081C4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Dr. </w:t>
            </w:r>
            <w:r w:rsidRPr="002D3DFB">
              <w:rPr>
                <w:sz w:val="16"/>
                <w:szCs w:val="16"/>
              </w:rPr>
              <w:t>Sevda BURAK</w:t>
            </w:r>
            <w:r>
              <w:rPr>
                <w:sz w:val="16"/>
                <w:szCs w:val="16"/>
              </w:rPr>
              <w:t xml:space="preserve"> ERGÜL</w:t>
            </w:r>
          </w:p>
          <w:p w14:paraId="267F3765" w14:textId="3BB551E8" w:rsidR="00FD1A46" w:rsidRDefault="00FD1A46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C0EF1">
              <w:rPr>
                <w:b/>
                <w:bCs/>
                <w:sz w:val="16"/>
                <w:szCs w:val="16"/>
              </w:rPr>
              <w:t>D21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14:paraId="344500C7" w14:textId="3E1BE432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7ECBDF5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F71E5">
              <w:rPr>
                <w:sz w:val="20"/>
                <w:szCs w:val="20"/>
              </w:rPr>
              <w:t xml:space="preserve">SHB 443 / SHB 423 Sosyal Hizmet Uygulaması III </w:t>
            </w:r>
          </w:p>
          <w:p w14:paraId="48E8B5CD" w14:textId="20401F2C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  <w:tc>
          <w:tcPr>
            <w:tcW w:w="1985" w:type="dxa"/>
          </w:tcPr>
          <w:p w14:paraId="19332E65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B1030B">
              <w:rPr>
                <w:sz w:val="20"/>
                <w:szCs w:val="20"/>
              </w:rPr>
              <w:t xml:space="preserve">SHB 443 / SHB 423 Sosyal Hizmet Uygulaması III </w:t>
            </w:r>
          </w:p>
          <w:p w14:paraId="0979EF88" w14:textId="5B8794A2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</w:tr>
      <w:tr w:rsidR="00E00B8D" w14:paraId="29AC21B6" w14:textId="77777777" w:rsidTr="00AE4590">
        <w:trPr>
          <w:trHeight w:val="966"/>
        </w:trPr>
        <w:tc>
          <w:tcPr>
            <w:tcW w:w="709" w:type="dxa"/>
          </w:tcPr>
          <w:p w14:paraId="6C0A5970" w14:textId="7777777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11.15</w:t>
            </w:r>
          </w:p>
          <w:p w14:paraId="64160576" w14:textId="7777777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256365E6" w14:textId="3BDC6FBC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12.00</w:t>
            </w:r>
          </w:p>
        </w:tc>
        <w:tc>
          <w:tcPr>
            <w:tcW w:w="2269" w:type="dxa"/>
          </w:tcPr>
          <w:p w14:paraId="7D44EF04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SHB423 Sosyal Hizmet Uygulaması III</w:t>
            </w:r>
          </w:p>
          <w:p w14:paraId="261C482A" w14:textId="4A28148F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(Teorik)</w:t>
            </w:r>
          </w:p>
          <w:p w14:paraId="2DAB7EF5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>Doç. Dr. Bilge TÜRKOĞLU</w:t>
            </w:r>
          </w:p>
          <w:p w14:paraId="147B6194" w14:textId="08E85C8D" w:rsidR="00E00B8D" w:rsidRDefault="00056F99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056F99">
              <w:rPr>
                <w:b/>
                <w:bCs/>
                <w:sz w:val="16"/>
                <w:szCs w:val="16"/>
              </w:rPr>
              <w:t>O.N. 2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0807D8E8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SHB431 Çözüm Odaklı Yaklaşım</w:t>
            </w:r>
          </w:p>
          <w:p w14:paraId="00EE9893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 xml:space="preserve">Dr. </w:t>
            </w:r>
            <w:r w:rsidRPr="002D3DFB">
              <w:rPr>
                <w:sz w:val="16"/>
                <w:szCs w:val="16"/>
              </w:rPr>
              <w:t>Sevda BURAK</w:t>
            </w:r>
            <w:r>
              <w:rPr>
                <w:sz w:val="16"/>
                <w:szCs w:val="16"/>
              </w:rPr>
              <w:t xml:space="preserve"> ERGÜL</w:t>
            </w:r>
          </w:p>
          <w:p w14:paraId="31B1DF05" w14:textId="5C5FEC35" w:rsidR="00FD1A46" w:rsidRDefault="00FD1A46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C0EF1">
              <w:rPr>
                <w:b/>
                <w:bCs/>
                <w:sz w:val="16"/>
                <w:szCs w:val="16"/>
              </w:rPr>
              <w:t>D21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14:paraId="29C479F7" w14:textId="4F0E3838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DE71747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F71E5">
              <w:rPr>
                <w:sz w:val="20"/>
                <w:szCs w:val="20"/>
              </w:rPr>
              <w:t xml:space="preserve">SHB 443 / SHB 423 Sosyal Hizmet Uygulaması III </w:t>
            </w:r>
          </w:p>
          <w:p w14:paraId="00B792F6" w14:textId="0574F782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  <w:tc>
          <w:tcPr>
            <w:tcW w:w="1985" w:type="dxa"/>
          </w:tcPr>
          <w:p w14:paraId="26B2A906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B1030B">
              <w:rPr>
                <w:sz w:val="20"/>
                <w:szCs w:val="20"/>
              </w:rPr>
              <w:t xml:space="preserve">SHB 443 / SHB 423 Sosyal Hizmet Uygulaması III </w:t>
            </w:r>
          </w:p>
          <w:p w14:paraId="596C4551" w14:textId="2F0B1A61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</w:tr>
      <w:tr w:rsidR="00E00B8D" w14:paraId="6ED7BD5E" w14:textId="77777777" w:rsidTr="00AE4590">
        <w:tc>
          <w:tcPr>
            <w:tcW w:w="709" w:type="dxa"/>
          </w:tcPr>
          <w:p w14:paraId="1FFA38D8" w14:textId="7777777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13.15</w:t>
            </w:r>
          </w:p>
          <w:p w14:paraId="5D637FBF" w14:textId="7777777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4B9606DA" w14:textId="4D28B4F4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2269" w:type="dxa"/>
          </w:tcPr>
          <w:p w14:paraId="00CF07B1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SHB443 Sosyal Hizmet Uygulaması III</w:t>
            </w:r>
          </w:p>
          <w:p w14:paraId="4C8691F9" w14:textId="0C5F0EFE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(Teorik)</w:t>
            </w:r>
          </w:p>
          <w:p w14:paraId="11457FB6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>Doç. Dr. Bilge TÜRKOĞLU</w:t>
            </w:r>
          </w:p>
          <w:p w14:paraId="52B9247E" w14:textId="39F2C762" w:rsidR="00E00B8D" w:rsidRPr="004C0EF1" w:rsidRDefault="00E00B8D" w:rsidP="00AE4590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4C0EF1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268" w:type="dxa"/>
          </w:tcPr>
          <w:p w14:paraId="0B51B880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SHB417 Sosyal Hizmette Güncel Tartışmalar</w:t>
            </w:r>
          </w:p>
          <w:p w14:paraId="36194201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>Doç. Dr. Senem GÜRKAN</w:t>
            </w:r>
          </w:p>
          <w:p w14:paraId="295057DE" w14:textId="02060346" w:rsidR="00056F99" w:rsidRDefault="00056F99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056F99">
              <w:rPr>
                <w:b/>
                <w:bCs/>
                <w:sz w:val="16"/>
                <w:szCs w:val="16"/>
              </w:rPr>
              <w:t>O.N. 2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14:paraId="202235DD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SHB425 Yeşil Sosyal Hizmet</w:t>
            </w:r>
          </w:p>
          <w:p w14:paraId="6C00B89D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>Doç. Dr. Meltem KÖKDENER</w:t>
            </w:r>
          </w:p>
          <w:p w14:paraId="77627E9A" w14:textId="72B753EC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1984" w:type="dxa"/>
            <w:shd w:val="clear" w:color="auto" w:fill="FFFFFF" w:themeFill="background1"/>
          </w:tcPr>
          <w:p w14:paraId="0C959254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661E39">
              <w:rPr>
                <w:sz w:val="20"/>
                <w:szCs w:val="20"/>
              </w:rPr>
              <w:t xml:space="preserve">SHB 443 / SHB 423 Sosyal Hizmet Uygulaması III </w:t>
            </w:r>
          </w:p>
          <w:p w14:paraId="4901E439" w14:textId="611B5FE7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  <w:tc>
          <w:tcPr>
            <w:tcW w:w="1985" w:type="dxa"/>
          </w:tcPr>
          <w:p w14:paraId="5F89C9EB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41E2A">
              <w:rPr>
                <w:sz w:val="20"/>
                <w:szCs w:val="20"/>
              </w:rPr>
              <w:t xml:space="preserve">SHB 443 / SHB 423 Sosyal Hizmet Uygulaması III </w:t>
            </w:r>
          </w:p>
          <w:p w14:paraId="71449367" w14:textId="44141FCD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</w:tr>
      <w:tr w:rsidR="00E00B8D" w14:paraId="4660F2C2" w14:textId="77777777" w:rsidTr="00AE4590">
        <w:trPr>
          <w:trHeight w:val="909"/>
        </w:trPr>
        <w:tc>
          <w:tcPr>
            <w:tcW w:w="709" w:type="dxa"/>
          </w:tcPr>
          <w:p w14:paraId="3E188855" w14:textId="7777777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14.15</w:t>
            </w:r>
          </w:p>
          <w:p w14:paraId="4E32FBA5" w14:textId="7777777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6588AF2A" w14:textId="14ECCFD2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269" w:type="dxa"/>
          </w:tcPr>
          <w:p w14:paraId="7C059594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SHB443 Sosyal Hizmet Uygulaması III</w:t>
            </w:r>
          </w:p>
          <w:p w14:paraId="5B05F21C" w14:textId="6577B36D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(Teorik)</w:t>
            </w:r>
          </w:p>
          <w:p w14:paraId="01A2B5E2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>Doç. Dr. Bilge TÜRKOĞLU</w:t>
            </w:r>
          </w:p>
          <w:p w14:paraId="7E37C406" w14:textId="5A286156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C0EF1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268" w:type="dxa"/>
          </w:tcPr>
          <w:p w14:paraId="34369A93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SHB417 Sosyal Hizmette Güncel Tartışmalar</w:t>
            </w:r>
          </w:p>
          <w:p w14:paraId="297CADC1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>Doç. Dr. Senem GÜRKAN</w:t>
            </w:r>
          </w:p>
          <w:p w14:paraId="7DCC55BF" w14:textId="2F228C12" w:rsidR="00056F99" w:rsidRDefault="00056F99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056F99">
              <w:rPr>
                <w:b/>
                <w:bCs/>
                <w:sz w:val="16"/>
                <w:szCs w:val="16"/>
              </w:rPr>
              <w:t>O.N. 2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14:paraId="3E0C0EAF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SHB425 Yeşil Sosyal Hizmet</w:t>
            </w:r>
          </w:p>
          <w:p w14:paraId="7D18E75A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>Doç. Dr. Meltem KÖKDENER</w:t>
            </w:r>
          </w:p>
          <w:p w14:paraId="30936378" w14:textId="3F70511F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A478D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1984" w:type="dxa"/>
            <w:shd w:val="clear" w:color="auto" w:fill="FFFFFF" w:themeFill="background1"/>
          </w:tcPr>
          <w:p w14:paraId="617ECD47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661E39">
              <w:rPr>
                <w:sz w:val="20"/>
                <w:szCs w:val="20"/>
              </w:rPr>
              <w:t xml:space="preserve">SHB 443 / SHB 423 Sosyal Hizmet Uygulaması III </w:t>
            </w:r>
          </w:p>
          <w:p w14:paraId="5A17ABFC" w14:textId="5895F49C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  <w:tc>
          <w:tcPr>
            <w:tcW w:w="1985" w:type="dxa"/>
          </w:tcPr>
          <w:p w14:paraId="2619A106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41E2A">
              <w:rPr>
                <w:sz w:val="20"/>
                <w:szCs w:val="20"/>
              </w:rPr>
              <w:t xml:space="preserve">SHB 443 / SHB 423 Sosyal Hizmet Uygulaması III </w:t>
            </w:r>
          </w:p>
          <w:p w14:paraId="4E69A80E" w14:textId="4043274A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</w:tr>
      <w:tr w:rsidR="00E00B8D" w14:paraId="28103152" w14:textId="77777777" w:rsidTr="00AE4590">
        <w:tc>
          <w:tcPr>
            <w:tcW w:w="709" w:type="dxa"/>
          </w:tcPr>
          <w:p w14:paraId="3E9B1CE2" w14:textId="7777777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15.15</w:t>
            </w:r>
          </w:p>
          <w:p w14:paraId="5FAFCCC9" w14:textId="7777777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104DD5DF" w14:textId="76502E2E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2269" w:type="dxa"/>
          </w:tcPr>
          <w:p w14:paraId="77E8F4C8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SHB433 Krize Müdahale</w:t>
            </w:r>
          </w:p>
          <w:p w14:paraId="41102F00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>Dr. Öğr. Üyesi Esra ERDOĞAN</w:t>
            </w:r>
          </w:p>
          <w:p w14:paraId="151273E0" w14:textId="24E7FCA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C0EF1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268" w:type="dxa"/>
          </w:tcPr>
          <w:p w14:paraId="02ADD2B0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SHB415 Yoksulluk ve Sosyal Hizmet</w:t>
            </w:r>
          </w:p>
          <w:p w14:paraId="5E7FACAD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>Öğr. Gör. Dr. Hasan ÇELİK</w:t>
            </w:r>
          </w:p>
          <w:p w14:paraId="7FF42420" w14:textId="631047DB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F011A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410" w:type="dxa"/>
          </w:tcPr>
          <w:p w14:paraId="541AD1F7" w14:textId="02C9B3D8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22A33282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661E39">
              <w:rPr>
                <w:sz w:val="20"/>
                <w:szCs w:val="20"/>
              </w:rPr>
              <w:t xml:space="preserve">SHB 443 / SHB 423 Sosyal Hizmet Uygulaması III </w:t>
            </w:r>
          </w:p>
          <w:p w14:paraId="287D084C" w14:textId="69D579F8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  <w:tc>
          <w:tcPr>
            <w:tcW w:w="1985" w:type="dxa"/>
          </w:tcPr>
          <w:p w14:paraId="653FBDA8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41E2A">
              <w:rPr>
                <w:sz w:val="20"/>
                <w:szCs w:val="20"/>
              </w:rPr>
              <w:t xml:space="preserve">SHB 443 / SHB 423 Sosyal Hizmet Uygulaması III </w:t>
            </w:r>
          </w:p>
          <w:p w14:paraId="1B3053EB" w14:textId="595BB125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</w:tr>
      <w:tr w:rsidR="00E00B8D" w14:paraId="1BDF32AD" w14:textId="77777777" w:rsidTr="00AE4590">
        <w:tc>
          <w:tcPr>
            <w:tcW w:w="709" w:type="dxa"/>
          </w:tcPr>
          <w:p w14:paraId="4F3728A7" w14:textId="7777777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16.15</w:t>
            </w:r>
          </w:p>
          <w:p w14:paraId="121F6883" w14:textId="77777777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-</w:t>
            </w:r>
          </w:p>
          <w:p w14:paraId="1040CD31" w14:textId="59F914E6" w:rsidR="00E00B8D" w:rsidRPr="00315FA7" w:rsidRDefault="00E00B8D" w:rsidP="00AE459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315FA7"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2269" w:type="dxa"/>
          </w:tcPr>
          <w:p w14:paraId="07ED7DF3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SHB433 Krize Müdahale</w:t>
            </w:r>
          </w:p>
          <w:p w14:paraId="553A839D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>Dr. Öğr. Üyesi Esra ERDOĞAN</w:t>
            </w:r>
          </w:p>
          <w:p w14:paraId="210C7F55" w14:textId="40D7EE95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C0EF1">
              <w:rPr>
                <w:b/>
                <w:bCs/>
                <w:sz w:val="16"/>
                <w:szCs w:val="16"/>
              </w:rPr>
              <w:t>D210</w:t>
            </w:r>
          </w:p>
        </w:tc>
        <w:tc>
          <w:tcPr>
            <w:tcW w:w="2268" w:type="dxa"/>
          </w:tcPr>
          <w:p w14:paraId="637BE7F9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SHB415 Yoksulluk ve Sosyal Hizmet</w:t>
            </w:r>
          </w:p>
          <w:p w14:paraId="091F6385" w14:textId="77777777" w:rsidR="00E00B8D" w:rsidRDefault="00E00B8D" w:rsidP="00AE4590">
            <w:pPr>
              <w:spacing w:before="80" w:after="80"/>
              <w:jc w:val="center"/>
              <w:rPr>
                <w:sz w:val="16"/>
                <w:szCs w:val="16"/>
              </w:rPr>
            </w:pPr>
            <w:r w:rsidRPr="002D3DFB">
              <w:rPr>
                <w:sz w:val="16"/>
                <w:szCs w:val="16"/>
              </w:rPr>
              <w:t>Öğr. Gör. Dr. Hasan ÇELİK</w:t>
            </w:r>
          </w:p>
          <w:p w14:paraId="777DB1FF" w14:textId="1439A709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F011A">
              <w:rPr>
                <w:b/>
                <w:bCs/>
                <w:sz w:val="16"/>
                <w:szCs w:val="16"/>
              </w:rPr>
              <w:t>D211</w:t>
            </w:r>
          </w:p>
        </w:tc>
        <w:tc>
          <w:tcPr>
            <w:tcW w:w="2410" w:type="dxa"/>
          </w:tcPr>
          <w:p w14:paraId="2C2286D6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4B74E1C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661E39">
              <w:rPr>
                <w:sz w:val="20"/>
                <w:szCs w:val="20"/>
              </w:rPr>
              <w:t xml:space="preserve">SHB 443 / SHB 423 Sosyal Hizmet Uygulaması III </w:t>
            </w:r>
          </w:p>
          <w:p w14:paraId="43B0372E" w14:textId="573C3667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  <w:tc>
          <w:tcPr>
            <w:tcW w:w="1985" w:type="dxa"/>
          </w:tcPr>
          <w:p w14:paraId="63C1FBDD" w14:textId="77777777" w:rsidR="00E00B8D" w:rsidRDefault="00E00B8D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41E2A">
              <w:rPr>
                <w:sz w:val="20"/>
                <w:szCs w:val="20"/>
              </w:rPr>
              <w:t xml:space="preserve">SHB 443 / SHB 423 Sosyal Hizmet Uygulaması III </w:t>
            </w:r>
          </w:p>
          <w:p w14:paraId="265B6931" w14:textId="23E827A7" w:rsidR="00F80927" w:rsidRDefault="00F80927" w:rsidP="00AE4590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832816">
              <w:rPr>
                <w:sz w:val="16"/>
                <w:szCs w:val="16"/>
              </w:rPr>
              <w:t>B.T., G.Ç., F.A., M.K., S.G., A.A., H.Ç., F.U.</w:t>
            </w:r>
          </w:p>
        </w:tc>
      </w:tr>
    </w:tbl>
    <w:p w14:paraId="5CA7E153" w14:textId="77777777" w:rsidR="00456346" w:rsidRDefault="00000000" w:rsidP="00AE4590">
      <w:pPr>
        <w:spacing w:before="80" w:after="8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</w:p>
    <w:p w14:paraId="2F7C1C1F" w14:textId="4C39B956" w:rsidR="00456346" w:rsidRPr="002D3DFB" w:rsidRDefault="00000000" w:rsidP="00AE4590">
      <w:pPr>
        <w:spacing w:before="80" w:after="80"/>
        <w:ind w:left="7788"/>
        <w:rPr>
          <w:b/>
          <w:bCs/>
          <w:sz w:val="20"/>
          <w:szCs w:val="20"/>
        </w:rPr>
      </w:pPr>
      <w:r w:rsidRPr="002D3DFB">
        <w:rPr>
          <w:b/>
          <w:bCs/>
          <w:sz w:val="20"/>
          <w:szCs w:val="20"/>
        </w:rPr>
        <w:t xml:space="preserve"> Prof. Dr. Ercümend ERSANLI</w:t>
      </w:r>
    </w:p>
    <w:p w14:paraId="474FAB7A" w14:textId="77777777" w:rsidR="00456346" w:rsidRPr="002D3DFB" w:rsidRDefault="00000000" w:rsidP="00AE4590">
      <w:pPr>
        <w:spacing w:before="80" w:after="80"/>
        <w:ind w:left="5664"/>
        <w:jc w:val="right"/>
        <w:rPr>
          <w:b/>
          <w:bCs/>
          <w:sz w:val="20"/>
          <w:szCs w:val="20"/>
        </w:rPr>
      </w:pPr>
      <w:r w:rsidRPr="002D3DFB">
        <w:rPr>
          <w:b/>
          <w:bCs/>
          <w:sz w:val="20"/>
          <w:szCs w:val="20"/>
        </w:rPr>
        <w:t xml:space="preserve">            Sosyal Hizmet Bölüm Başkanı</w:t>
      </w:r>
    </w:p>
    <w:p w14:paraId="0DB089ED" w14:textId="77777777" w:rsidR="00424A6B" w:rsidRPr="0034223B" w:rsidRDefault="00424A6B" w:rsidP="00AE4590">
      <w:pPr>
        <w:spacing w:before="80" w:after="80"/>
        <w:jc w:val="both"/>
        <w:rPr>
          <w:sz w:val="22"/>
          <w:szCs w:val="22"/>
        </w:rPr>
      </w:pPr>
    </w:p>
    <w:sectPr w:rsidR="00424A6B" w:rsidRPr="0034223B">
      <w:pgSz w:w="11906" w:h="16838"/>
      <w:pgMar w:top="567" w:right="282" w:bottom="567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639E"/>
    <w:multiLevelType w:val="hybridMultilevel"/>
    <w:tmpl w:val="BDAE3A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63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46"/>
    <w:rsid w:val="00006096"/>
    <w:rsid w:val="0001479A"/>
    <w:rsid w:val="000312B6"/>
    <w:rsid w:val="0003632B"/>
    <w:rsid w:val="00043177"/>
    <w:rsid w:val="00044AA1"/>
    <w:rsid w:val="00053E7A"/>
    <w:rsid w:val="00056896"/>
    <w:rsid w:val="00056F99"/>
    <w:rsid w:val="000A5548"/>
    <w:rsid w:val="000B04F4"/>
    <w:rsid w:val="000B5437"/>
    <w:rsid w:val="000B7DEE"/>
    <w:rsid w:val="000D1EC2"/>
    <w:rsid w:val="000E6495"/>
    <w:rsid w:val="00114EF3"/>
    <w:rsid w:val="001171C1"/>
    <w:rsid w:val="00121590"/>
    <w:rsid w:val="00127659"/>
    <w:rsid w:val="00147131"/>
    <w:rsid w:val="00171ED7"/>
    <w:rsid w:val="00186550"/>
    <w:rsid w:val="001B2A23"/>
    <w:rsid w:val="001B5AA4"/>
    <w:rsid w:val="001D1D13"/>
    <w:rsid w:val="001D532A"/>
    <w:rsid w:val="00205C9B"/>
    <w:rsid w:val="00211030"/>
    <w:rsid w:val="00227403"/>
    <w:rsid w:val="002477CC"/>
    <w:rsid w:val="00252B00"/>
    <w:rsid w:val="00261BBE"/>
    <w:rsid w:val="0027059D"/>
    <w:rsid w:val="00273E7C"/>
    <w:rsid w:val="00276627"/>
    <w:rsid w:val="002A4388"/>
    <w:rsid w:val="002D3DFB"/>
    <w:rsid w:val="00315FA7"/>
    <w:rsid w:val="00331A02"/>
    <w:rsid w:val="0034223B"/>
    <w:rsid w:val="00343250"/>
    <w:rsid w:val="003472BD"/>
    <w:rsid w:val="003556FE"/>
    <w:rsid w:val="00362317"/>
    <w:rsid w:val="00372C65"/>
    <w:rsid w:val="003906E2"/>
    <w:rsid w:val="003C4C02"/>
    <w:rsid w:val="003C6402"/>
    <w:rsid w:val="003C75E4"/>
    <w:rsid w:val="00424A6B"/>
    <w:rsid w:val="004331AE"/>
    <w:rsid w:val="00456346"/>
    <w:rsid w:val="004810AB"/>
    <w:rsid w:val="0049392F"/>
    <w:rsid w:val="004C0EF1"/>
    <w:rsid w:val="004D5E27"/>
    <w:rsid w:val="004F2DE7"/>
    <w:rsid w:val="00501E6A"/>
    <w:rsid w:val="00513FB8"/>
    <w:rsid w:val="0054724D"/>
    <w:rsid w:val="00565588"/>
    <w:rsid w:val="00585A15"/>
    <w:rsid w:val="005A3B3A"/>
    <w:rsid w:val="005A6F22"/>
    <w:rsid w:val="00611120"/>
    <w:rsid w:val="00612732"/>
    <w:rsid w:val="00626C2E"/>
    <w:rsid w:val="00655E52"/>
    <w:rsid w:val="00660814"/>
    <w:rsid w:val="006B170F"/>
    <w:rsid w:val="006B1788"/>
    <w:rsid w:val="006D06C7"/>
    <w:rsid w:val="006E2EB6"/>
    <w:rsid w:val="006E4FAE"/>
    <w:rsid w:val="006E51DC"/>
    <w:rsid w:val="006F6031"/>
    <w:rsid w:val="00717418"/>
    <w:rsid w:val="00723FDC"/>
    <w:rsid w:val="007347A7"/>
    <w:rsid w:val="0073556D"/>
    <w:rsid w:val="0075710C"/>
    <w:rsid w:val="0076492B"/>
    <w:rsid w:val="007D0DA9"/>
    <w:rsid w:val="008113B0"/>
    <w:rsid w:val="00815A18"/>
    <w:rsid w:val="00832816"/>
    <w:rsid w:val="008856A4"/>
    <w:rsid w:val="00890EEF"/>
    <w:rsid w:val="008D701E"/>
    <w:rsid w:val="008E30F5"/>
    <w:rsid w:val="00903D3F"/>
    <w:rsid w:val="00912BE3"/>
    <w:rsid w:val="00950C66"/>
    <w:rsid w:val="00986D6F"/>
    <w:rsid w:val="00992387"/>
    <w:rsid w:val="0099304D"/>
    <w:rsid w:val="009A3C7A"/>
    <w:rsid w:val="009B4EBC"/>
    <w:rsid w:val="009D0AA3"/>
    <w:rsid w:val="00A01EBD"/>
    <w:rsid w:val="00A1566E"/>
    <w:rsid w:val="00A24C96"/>
    <w:rsid w:val="00A40D53"/>
    <w:rsid w:val="00A5349E"/>
    <w:rsid w:val="00A64CFE"/>
    <w:rsid w:val="00A96E03"/>
    <w:rsid w:val="00AA0BBB"/>
    <w:rsid w:val="00AC0673"/>
    <w:rsid w:val="00AE4590"/>
    <w:rsid w:val="00AF011A"/>
    <w:rsid w:val="00B117F6"/>
    <w:rsid w:val="00B1540B"/>
    <w:rsid w:val="00B52C01"/>
    <w:rsid w:val="00B73110"/>
    <w:rsid w:val="00BA764C"/>
    <w:rsid w:val="00BC3104"/>
    <w:rsid w:val="00BD7484"/>
    <w:rsid w:val="00BF2B8B"/>
    <w:rsid w:val="00BF725A"/>
    <w:rsid w:val="00C11886"/>
    <w:rsid w:val="00C2405B"/>
    <w:rsid w:val="00C35098"/>
    <w:rsid w:val="00C55BDA"/>
    <w:rsid w:val="00C573C4"/>
    <w:rsid w:val="00C653A5"/>
    <w:rsid w:val="00C6677E"/>
    <w:rsid w:val="00C92741"/>
    <w:rsid w:val="00CA478D"/>
    <w:rsid w:val="00CA537B"/>
    <w:rsid w:val="00CB3E42"/>
    <w:rsid w:val="00CC46F0"/>
    <w:rsid w:val="00CD1923"/>
    <w:rsid w:val="00CD6E5B"/>
    <w:rsid w:val="00CF77BA"/>
    <w:rsid w:val="00D41F27"/>
    <w:rsid w:val="00D47265"/>
    <w:rsid w:val="00D575D2"/>
    <w:rsid w:val="00D77716"/>
    <w:rsid w:val="00DC653E"/>
    <w:rsid w:val="00E00B8D"/>
    <w:rsid w:val="00E03AE1"/>
    <w:rsid w:val="00E057D0"/>
    <w:rsid w:val="00E13F22"/>
    <w:rsid w:val="00E308EB"/>
    <w:rsid w:val="00E571E4"/>
    <w:rsid w:val="00E57BCF"/>
    <w:rsid w:val="00E80BFB"/>
    <w:rsid w:val="00EA1B97"/>
    <w:rsid w:val="00EA3F0E"/>
    <w:rsid w:val="00EF413E"/>
    <w:rsid w:val="00EF6336"/>
    <w:rsid w:val="00EF6F46"/>
    <w:rsid w:val="00F11B57"/>
    <w:rsid w:val="00F11BB6"/>
    <w:rsid w:val="00F532A8"/>
    <w:rsid w:val="00F625A2"/>
    <w:rsid w:val="00F80927"/>
    <w:rsid w:val="00FA5E82"/>
    <w:rsid w:val="00FA6509"/>
    <w:rsid w:val="00FC61D2"/>
    <w:rsid w:val="00FC7FEE"/>
    <w:rsid w:val="00FD1A46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A9D8"/>
  <w15:docId w15:val="{368DB3E4-D895-46B6-A123-E424548B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70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01A9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401A9"/>
    <w:rPr>
      <w:rFonts w:ascii="Tahoma" w:eastAsia="Times New Roman" w:hAnsi="Tahoma" w:cs="Tahoma"/>
      <w:sz w:val="16"/>
      <w:szCs w:val="16"/>
      <w:lang w:eastAsia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Paragraf">
    <w:name w:val="List Paragraph"/>
    <w:basedOn w:val="Normal"/>
    <w:uiPriority w:val="34"/>
    <w:qFormat/>
    <w:rsid w:val="00342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rFAtqtoeDpgYc6qtDgb1Xdwng==">CgMxLjA4AHIhMUFBU1ExeTNod2hHSDE1SmNDdDRjdTgzMGw2ZzJNWVEz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180</cp:revision>
  <dcterms:created xsi:type="dcterms:W3CDTF">2021-10-08T07:12:00Z</dcterms:created>
  <dcterms:modified xsi:type="dcterms:W3CDTF">2025-09-01T12:51:00Z</dcterms:modified>
</cp:coreProperties>
</file>